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2A157" w14:textId="56DFBD8A" w:rsidR="00D16368" w:rsidRPr="000637CF" w:rsidRDefault="00A8502D" w:rsidP="006513D4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 xml:space="preserve">2023 METŲ </w:t>
      </w:r>
      <w:r w:rsidR="000277C4" w:rsidRPr="000637CF">
        <w:rPr>
          <w:b/>
          <w:szCs w:val="24"/>
        </w:rPr>
        <w:t xml:space="preserve">UŽIMTUMO DIDINIMO PROGRAMOS ĮGYVENDINIMAS </w:t>
      </w:r>
      <w:r w:rsidR="006513D4" w:rsidRPr="000637CF">
        <w:rPr>
          <w:b/>
          <w:szCs w:val="24"/>
        </w:rPr>
        <w:t>SENIŪNIJOS</w:t>
      </w:r>
      <w:r w:rsidR="000277C4" w:rsidRPr="000637CF">
        <w:rPr>
          <w:b/>
          <w:szCs w:val="24"/>
        </w:rPr>
        <w:t>E</w:t>
      </w:r>
    </w:p>
    <w:p w14:paraId="6A8472BA" w14:textId="77777777" w:rsidR="006513D4" w:rsidRPr="000637CF" w:rsidRDefault="006513D4" w:rsidP="00D16368">
      <w:pPr>
        <w:ind w:left="1296" w:hanging="1296"/>
        <w:jc w:val="center"/>
        <w:rPr>
          <w:b/>
          <w:szCs w:val="24"/>
        </w:rPr>
      </w:pPr>
    </w:p>
    <w:p w14:paraId="76322787" w14:textId="78B294EE" w:rsidR="00D16368" w:rsidRPr="000637CF" w:rsidRDefault="00D16368" w:rsidP="00D1636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I</w:t>
      </w:r>
      <w:r w:rsidR="004D1C71">
        <w:rPr>
          <w:b/>
          <w:szCs w:val="24"/>
        </w:rPr>
        <w:t>V</w:t>
      </w:r>
      <w:r w:rsidRPr="000637CF">
        <w:rPr>
          <w:b/>
          <w:szCs w:val="24"/>
        </w:rPr>
        <w:t xml:space="preserve"> ketvirtis</w:t>
      </w:r>
    </w:p>
    <w:p w14:paraId="7D235DB3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Įdarbintų asmenų seniūnijoje skaičius:</w:t>
      </w:r>
    </w:p>
    <w:p w14:paraId="50CE9F60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1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3784"/>
        <w:gridCol w:w="3147"/>
      </w:tblGrid>
      <w:tr w:rsidR="00004807" w:rsidRPr="000637CF" w14:paraId="006D3D92" w14:textId="77777777" w:rsidTr="00826899">
        <w:trPr>
          <w:trHeight w:val="592"/>
        </w:trPr>
        <w:tc>
          <w:tcPr>
            <w:tcW w:w="2708" w:type="dxa"/>
            <w:vMerge w:val="restart"/>
            <w:shd w:val="clear" w:color="auto" w:fill="auto"/>
            <w:vAlign w:val="center"/>
          </w:tcPr>
          <w:p w14:paraId="21C50FC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bookmarkStart w:id="0" w:name="_Hlk493150224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3784" w:type="dxa"/>
            <w:vMerge w:val="restart"/>
            <w:shd w:val="clear" w:color="auto" w:fill="auto"/>
            <w:vAlign w:val="center"/>
          </w:tcPr>
          <w:p w14:paraId="1FFA057B" w14:textId="1AF36B90" w:rsidR="00004807" w:rsidRPr="000637CF" w:rsidRDefault="00004807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446DFD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-0</w:t>
            </w:r>
            <w:r w:rsidR="00446DFD" w:rsidRPr="000637CF">
              <w:rPr>
                <w:b/>
                <w:szCs w:val="24"/>
              </w:rPr>
              <w:t>1</w:t>
            </w:r>
            <w:r w:rsidRPr="000637CF">
              <w:rPr>
                <w:b/>
                <w:szCs w:val="24"/>
              </w:rPr>
              <w:t>-</w:t>
            </w:r>
            <w:r w:rsidR="00446DFD" w:rsidRPr="000637CF">
              <w:rPr>
                <w:b/>
                <w:szCs w:val="24"/>
              </w:rPr>
              <w:t>27</w:t>
            </w:r>
            <w:r w:rsidRPr="000637CF">
              <w:rPr>
                <w:b/>
                <w:szCs w:val="24"/>
              </w:rPr>
              <w:t xml:space="preserve"> Tarybos sprendimą </w:t>
            </w:r>
            <w:r w:rsidR="00001FD5" w:rsidRPr="000637CF">
              <w:rPr>
                <w:b/>
                <w:szCs w:val="24"/>
              </w:rPr>
              <w:t>Nr. TS-1</w:t>
            </w:r>
            <w:r w:rsidR="00446DFD" w:rsidRPr="000637CF">
              <w:rPr>
                <w:b/>
                <w:szCs w:val="24"/>
              </w:rPr>
              <w:t>4</w:t>
            </w:r>
            <w:r w:rsidR="00001FD5" w:rsidRPr="000637CF">
              <w:rPr>
                <w:b/>
                <w:szCs w:val="24"/>
              </w:rPr>
              <w:t xml:space="preserve"> </w:t>
            </w:r>
            <w:r w:rsidRPr="000637CF">
              <w:rPr>
                <w:b/>
                <w:szCs w:val="24"/>
              </w:rPr>
              <w:t>numatytas 202</w:t>
            </w:r>
            <w:r w:rsidR="00446DFD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 xml:space="preserve"> m. įdarbinti asmenų skaičius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5B0F329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Įdarbintų asmenų skaičius</w:t>
            </w:r>
          </w:p>
        </w:tc>
      </w:tr>
      <w:tr w:rsidR="00004807" w:rsidRPr="000637CF" w14:paraId="5557DA0B" w14:textId="77777777" w:rsidTr="00826899">
        <w:tc>
          <w:tcPr>
            <w:tcW w:w="2708" w:type="dxa"/>
            <w:vMerge/>
            <w:shd w:val="clear" w:color="auto" w:fill="auto"/>
            <w:vAlign w:val="center"/>
          </w:tcPr>
          <w:p w14:paraId="79DFBD1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784" w:type="dxa"/>
            <w:vMerge/>
            <w:shd w:val="clear" w:color="auto" w:fill="auto"/>
            <w:vAlign w:val="center"/>
          </w:tcPr>
          <w:p w14:paraId="17650368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147" w:type="dxa"/>
            <w:shd w:val="clear" w:color="auto" w:fill="auto"/>
            <w:vAlign w:val="center"/>
          </w:tcPr>
          <w:p w14:paraId="19405DB6" w14:textId="6C558590" w:rsidR="00004807" w:rsidRPr="000637CF" w:rsidRDefault="00004807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446DFD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 xml:space="preserve"> m. I</w:t>
            </w:r>
            <w:r w:rsidR="004D1C71">
              <w:rPr>
                <w:b/>
                <w:szCs w:val="24"/>
              </w:rPr>
              <w:t>V</w:t>
            </w:r>
            <w:r w:rsidRPr="000637CF">
              <w:rPr>
                <w:b/>
                <w:szCs w:val="24"/>
              </w:rPr>
              <w:t xml:space="preserve"> ket</w:t>
            </w:r>
            <w:r w:rsidR="00446DFD" w:rsidRPr="000637CF">
              <w:rPr>
                <w:b/>
                <w:szCs w:val="24"/>
              </w:rPr>
              <w:t>v</w:t>
            </w:r>
            <w:r w:rsidR="00CD6782" w:rsidRPr="000637CF">
              <w:rPr>
                <w:b/>
                <w:szCs w:val="24"/>
              </w:rPr>
              <w:t>.</w:t>
            </w:r>
          </w:p>
        </w:tc>
      </w:tr>
      <w:tr w:rsidR="00BA71D5" w:rsidRPr="000637CF" w14:paraId="15ECA74A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654CA6A" w14:textId="77777777" w:rsidR="00BA71D5" w:rsidRPr="000637CF" w:rsidRDefault="00BA71D5" w:rsidP="00BA71D5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1DE605FF" w14:textId="77777777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5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1C80D80A" w14:textId="71CD810F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AD0801">
              <w:rPr>
                <w:b/>
                <w:sz w:val="22"/>
                <w:szCs w:val="22"/>
              </w:rPr>
              <w:t>0</w:t>
            </w:r>
          </w:p>
        </w:tc>
      </w:tr>
      <w:tr w:rsidR="00BA71D5" w:rsidRPr="000637CF" w14:paraId="7ED95CBC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32DA8971" w14:textId="77777777" w:rsidR="00BA71D5" w:rsidRPr="000637CF" w:rsidRDefault="00BA71D5" w:rsidP="00BA71D5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04D77970" w14:textId="77777777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95A78CE" w14:textId="034DD3AE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AD0801">
              <w:rPr>
                <w:b/>
                <w:sz w:val="22"/>
                <w:szCs w:val="22"/>
              </w:rPr>
              <w:t>0</w:t>
            </w:r>
          </w:p>
        </w:tc>
      </w:tr>
      <w:tr w:rsidR="00BA71D5" w:rsidRPr="000637CF" w14:paraId="5CC5831B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3C799B2" w14:textId="77777777" w:rsidR="00BA71D5" w:rsidRPr="000637CF" w:rsidRDefault="00BA71D5" w:rsidP="00BA71D5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B60362D" w14:textId="44044580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4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50B4792" w14:textId="32A294B3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E504AC">
              <w:rPr>
                <w:b/>
                <w:sz w:val="22"/>
                <w:szCs w:val="22"/>
              </w:rPr>
              <w:t>4</w:t>
            </w:r>
          </w:p>
        </w:tc>
      </w:tr>
      <w:tr w:rsidR="00BA71D5" w:rsidRPr="000637CF" w14:paraId="25D501BD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0437F33" w14:textId="77777777" w:rsidR="00BA71D5" w:rsidRPr="000637CF" w:rsidRDefault="00BA71D5" w:rsidP="00BA71D5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58737994" w14:textId="3F49FB2F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15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10C097E" w14:textId="10D8E886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AD0801">
              <w:rPr>
                <w:b/>
                <w:sz w:val="22"/>
                <w:szCs w:val="22"/>
              </w:rPr>
              <w:t>0</w:t>
            </w:r>
          </w:p>
        </w:tc>
      </w:tr>
      <w:tr w:rsidR="00BA71D5" w:rsidRPr="000637CF" w14:paraId="34059869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7B076C4" w14:textId="77777777" w:rsidR="00BA71D5" w:rsidRPr="000637CF" w:rsidRDefault="00BA71D5" w:rsidP="00BA71D5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7C92581" w14:textId="7A368336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AB099B6" w14:textId="48308C7D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AD0801">
              <w:rPr>
                <w:b/>
                <w:sz w:val="22"/>
                <w:szCs w:val="22"/>
              </w:rPr>
              <w:t>0</w:t>
            </w:r>
          </w:p>
        </w:tc>
      </w:tr>
      <w:tr w:rsidR="00BA71D5" w:rsidRPr="000637CF" w14:paraId="188B1622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55B4BDF3" w14:textId="77777777" w:rsidR="00BA71D5" w:rsidRPr="000637CF" w:rsidRDefault="00BA71D5" w:rsidP="00BA71D5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11E7E9E6" w14:textId="01901963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904CF23" w14:textId="2046E8FE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3C1F8A">
              <w:rPr>
                <w:b/>
                <w:sz w:val="22"/>
                <w:szCs w:val="22"/>
              </w:rPr>
              <w:t>0</w:t>
            </w:r>
          </w:p>
        </w:tc>
      </w:tr>
      <w:tr w:rsidR="00BA71D5" w:rsidRPr="000637CF" w14:paraId="483B499C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ADCD478" w14:textId="77777777" w:rsidR="00BA71D5" w:rsidRPr="000637CF" w:rsidRDefault="00BA71D5" w:rsidP="00BA71D5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74CFC952" w14:textId="4F57B7DA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26B44CD" w14:textId="4FEAC620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AD0801">
              <w:rPr>
                <w:b/>
                <w:sz w:val="22"/>
                <w:szCs w:val="22"/>
              </w:rPr>
              <w:t>0</w:t>
            </w:r>
          </w:p>
        </w:tc>
      </w:tr>
      <w:tr w:rsidR="00BA71D5" w:rsidRPr="000637CF" w14:paraId="07A7EA40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583B70C" w14:textId="77777777" w:rsidR="00BA71D5" w:rsidRPr="000637CF" w:rsidRDefault="00BA71D5" w:rsidP="00BA71D5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91204E0" w14:textId="77777777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351E415" w14:textId="5F23EFE6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881145">
              <w:rPr>
                <w:b/>
                <w:sz w:val="22"/>
                <w:szCs w:val="22"/>
              </w:rPr>
              <w:t>1</w:t>
            </w:r>
          </w:p>
        </w:tc>
      </w:tr>
      <w:tr w:rsidR="00BA71D5" w:rsidRPr="000637CF" w14:paraId="306CFBD8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4FD24CF3" w14:textId="77777777" w:rsidR="00BA71D5" w:rsidRPr="000637CF" w:rsidRDefault="00BA71D5" w:rsidP="00BA71D5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51DEECDA" w14:textId="52EEDF3C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70315A95" w14:textId="450AE414" w:rsidR="00BA71D5" w:rsidRPr="000637CF" w:rsidRDefault="00005719" w:rsidP="00BA71D5">
            <w:pPr>
              <w:jc w:val="center"/>
              <w:rPr>
                <w:b/>
                <w:szCs w:val="24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BA71D5" w:rsidRPr="000637CF" w14:paraId="575935B6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60064EBB" w14:textId="77777777" w:rsidR="00BA71D5" w:rsidRPr="000637CF" w:rsidRDefault="00BA71D5" w:rsidP="00BA71D5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6D073DCA" w14:textId="77777777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9DA50C3" w14:textId="202A2C60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6C2E32">
              <w:rPr>
                <w:b/>
                <w:sz w:val="22"/>
                <w:szCs w:val="22"/>
              </w:rPr>
              <w:t>2</w:t>
            </w:r>
          </w:p>
        </w:tc>
      </w:tr>
      <w:tr w:rsidR="00BA71D5" w:rsidRPr="000637CF" w14:paraId="5D63507A" w14:textId="77777777" w:rsidTr="00826899">
        <w:trPr>
          <w:trHeight w:val="395"/>
        </w:trPr>
        <w:tc>
          <w:tcPr>
            <w:tcW w:w="2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6E5E09" w14:textId="77777777" w:rsidR="00BA71D5" w:rsidRPr="000637CF" w:rsidRDefault="00BA71D5" w:rsidP="00BA71D5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37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1A4DB8" w14:textId="77777777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5</w:t>
            </w:r>
          </w:p>
        </w:tc>
        <w:tc>
          <w:tcPr>
            <w:tcW w:w="31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46C81" w14:textId="34E1496C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C72982">
              <w:rPr>
                <w:b/>
                <w:sz w:val="22"/>
                <w:szCs w:val="22"/>
              </w:rPr>
              <w:t>1</w:t>
            </w:r>
          </w:p>
        </w:tc>
      </w:tr>
      <w:tr w:rsidR="00BA71D5" w:rsidRPr="000637CF" w14:paraId="5F066480" w14:textId="77777777" w:rsidTr="00826899">
        <w:trPr>
          <w:trHeight w:val="395"/>
        </w:trPr>
        <w:tc>
          <w:tcPr>
            <w:tcW w:w="2708" w:type="dxa"/>
            <w:shd w:val="clear" w:color="auto" w:fill="D9D9D9"/>
            <w:vAlign w:val="center"/>
          </w:tcPr>
          <w:p w14:paraId="46133A54" w14:textId="77777777" w:rsidR="00BA71D5" w:rsidRPr="000637CF" w:rsidRDefault="00BA71D5" w:rsidP="00BA71D5">
            <w:pPr>
              <w:jc w:val="center"/>
              <w:rPr>
                <w:i/>
                <w:szCs w:val="24"/>
              </w:rPr>
            </w:pPr>
          </w:p>
        </w:tc>
        <w:tc>
          <w:tcPr>
            <w:tcW w:w="3784" w:type="dxa"/>
            <w:shd w:val="clear" w:color="auto" w:fill="D9D9D9"/>
            <w:vAlign w:val="center"/>
          </w:tcPr>
          <w:p w14:paraId="6AB17278" w14:textId="0C0E4FC8" w:rsidR="00BA71D5" w:rsidRPr="000637CF" w:rsidRDefault="00BA71D5" w:rsidP="00BA71D5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50</w:t>
            </w:r>
          </w:p>
        </w:tc>
        <w:tc>
          <w:tcPr>
            <w:tcW w:w="3147" w:type="dxa"/>
            <w:shd w:val="clear" w:color="auto" w:fill="D9D9D9"/>
            <w:vAlign w:val="center"/>
          </w:tcPr>
          <w:p w14:paraId="34814A26" w14:textId="01DA5CB6" w:rsidR="00BA71D5" w:rsidRPr="000637CF" w:rsidRDefault="00005719" w:rsidP="00BA71D5">
            <w:pPr>
              <w:jc w:val="center"/>
              <w:rPr>
                <w:b/>
                <w:szCs w:val="24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</w:tr>
      <w:bookmarkEnd w:id="0"/>
    </w:tbl>
    <w:p w14:paraId="134A7465" w14:textId="77777777" w:rsidR="00D16368" w:rsidRPr="000637CF" w:rsidRDefault="00D16368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2A5FFDC4" w14:textId="0133BFA4" w:rsidR="00004807" w:rsidRPr="000637CF" w:rsidRDefault="00004807" w:rsidP="00004807">
      <w:pPr>
        <w:jc w:val="both"/>
        <w:rPr>
          <w:iCs/>
          <w:szCs w:val="24"/>
        </w:rPr>
      </w:pPr>
      <w:bookmarkStart w:id="1" w:name="_Hlk493150499"/>
      <w:r w:rsidRPr="000637CF">
        <w:rPr>
          <w:szCs w:val="24"/>
        </w:rPr>
        <w:t xml:space="preserve">Įdarbintų asmenų pasiskirstymas seniūnijoje (užimtumo </w:t>
      </w:r>
      <w:r w:rsidR="00446DFD" w:rsidRPr="000637CF">
        <w:rPr>
          <w:szCs w:val="24"/>
        </w:rPr>
        <w:t xml:space="preserve">didinimo </w:t>
      </w:r>
      <w:r w:rsidRPr="000637CF">
        <w:rPr>
          <w:szCs w:val="24"/>
        </w:rPr>
        <w:t>programa)</w:t>
      </w:r>
      <w:r w:rsidR="00446DFD" w:rsidRPr="000637CF">
        <w:rPr>
          <w:iCs/>
          <w:szCs w:val="24"/>
        </w:rPr>
        <w:t>:</w:t>
      </w:r>
    </w:p>
    <w:p w14:paraId="3F970F16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2 lentelė</w:t>
      </w:r>
    </w:p>
    <w:tbl>
      <w:tblPr>
        <w:tblW w:w="96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1050"/>
        <w:gridCol w:w="939"/>
        <w:gridCol w:w="1228"/>
        <w:gridCol w:w="1416"/>
        <w:gridCol w:w="1028"/>
        <w:gridCol w:w="1461"/>
        <w:gridCol w:w="1128"/>
      </w:tblGrid>
      <w:tr w:rsidR="00004807" w:rsidRPr="000637CF" w14:paraId="1B54AE66" w14:textId="77777777" w:rsidTr="00826899">
        <w:tc>
          <w:tcPr>
            <w:tcW w:w="1449" w:type="dxa"/>
            <w:vMerge w:val="restart"/>
            <w:shd w:val="clear" w:color="auto" w:fill="auto"/>
            <w:vAlign w:val="center"/>
          </w:tcPr>
          <w:p w14:paraId="212A9264" w14:textId="77777777" w:rsidR="00004807" w:rsidRPr="000637CF" w:rsidRDefault="00004807" w:rsidP="00846ABB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Seniūnija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14:paraId="793EC02B" w14:textId="77777777" w:rsidR="00004807" w:rsidRPr="000637CF" w:rsidRDefault="00004807" w:rsidP="00846ABB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Įdarbintų asmenų skaičius</w:t>
            </w:r>
          </w:p>
        </w:tc>
        <w:tc>
          <w:tcPr>
            <w:tcW w:w="7200" w:type="dxa"/>
            <w:gridSpan w:val="6"/>
            <w:shd w:val="clear" w:color="auto" w:fill="auto"/>
            <w:vAlign w:val="center"/>
          </w:tcPr>
          <w:p w14:paraId="775F3A83" w14:textId="07B88905" w:rsidR="00004807" w:rsidRPr="000637CF" w:rsidRDefault="00004807" w:rsidP="009C1E66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Įdarbintų bedarbių skaičius, </w:t>
            </w:r>
            <w:r w:rsidR="00C75841" w:rsidRPr="000637CF">
              <w:rPr>
                <w:b/>
                <w:sz w:val="20"/>
              </w:rPr>
              <w:t>I</w:t>
            </w:r>
            <w:r w:rsidR="004D1C71">
              <w:rPr>
                <w:b/>
                <w:sz w:val="20"/>
              </w:rPr>
              <w:t>V</w:t>
            </w:r>
            <w:r w:rsidRPr="000637CF">
              <w:rPr>
                <w:b/>
                <w:sz w:val="20"/>
              </w:rPr>
              <w:t xml:space="preserve"> ket</w:t>
            </w:r>
            <w:r w:rsidR="00446DFD" w:rsidRPr="000637CF">
              <w:rPr>
                <w:b/>
                <w:sz w:val="20"/>
              </w:rPr>
              <w:t>v</w:t>
            </w:r>
            <w:r w:rsidRPr="000637CF">
              <w:rPr>
                <w:b/>
                <w:sz w:val="20"/>
              </w:rPr>
              <w:t>.</w:t>
            </w:r>
          </w:p>
        </w:tc>
      </w:tr>
      <w:tr w:rsidR="00004807" w:rsidRPr="000637CF" w14:paraId="4B9F1211" w14:textId="77777777" w:rsidTr="00826899">
        <w:tc>
          <w:tcPr>
            <w:tcW w:w="1449" w:type="dxa"/>
            <w:vMerge/>
            <w:shd w:val="clear" w:color="auto" w:fill="auto"/>
            <w:vAlign w:val="center"/>
          </w:tcPr>
          <w:p w14:paraId="1AB34DCF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1050" w:type="dxa"/>
            <w:vMerge/>
            <w:shd w:val="clear" w:color="auto" w:fill="auto"/>
          </w:tcPr>
          <w:p w14:paraId="6BBCAE00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939" w:type="dxa"/>
            <w:shd w:val="clear" w:color="auto" w:fill="auto"/>
            <w:vAlign w:val="center"/>
          </w:tcPr>
          <w:p w14:paraId="406C31DB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Vyresni nei 40 metų amžiaus asmenys</w:t>
            </w:r>
          </w:p>
          <w:p w14:paraId="11C18224" w14:textId="77777777" w:rsidR="00004807" w:rsidRPr="000637CF" w:rsidRDefault="00004807" w:rsidP="00826899">
            <w:pPr>
              <w:rPr>
                <w:b/>
                <w:sz w:val="20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14:paraId="47AA61EA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Nėščios moterys, vaiko motina (įmotė) arba tėvas (įtėvis), vaiko globėjas, rūpintojas ir asmenys, faktiškai auginantys vaiką (įvaikį) iki 8 metų arba neįgalų vaiką (įvaikį) iki 18 metų (iki 2005 m. liepos 1 d. pripažintą vaiku invalidu), ir asmenys, prižiūrintys sergančius </w:t>
            </w:r>
            <w:r w:rsidRPr="000637CF">
              <w:rPr>
                <w:b/>
                <w:sz w:val="20"/>
              </w:rPr>
              <w:lastRenderedPageBreak/>
              <w:t>ar neįgalius šeimos narius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7B28BE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Grįžę iš laisvės atėmimo vietų, kai laisvės atėmimo laikotarpis buvo ilgesnis kaip 6 mėnesiai, jeigu jie kreipiasi į Užimtumo tarnybos prie LR SADM Šiaulių klientų aptarnavimo departamento Kėdainių skyrių ne vėliau kaip per 6 mėnesius nuo grįžimo iš laisvės atėmimo vietų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5D6FFF5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Piniginės socialinės paramos gavėjai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4260218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Priklausomi nuo narkotinių, psichotropinių ir kitų psichiką veikiančių medžiagų, baigę psichologinės socialinės ir (ar) profesinės reabilitacijos programas, jeigu jie kreipiasi į Užimtumo tarnybos prie LR SADM Šiaulių klientų aptarnavimo departamento Kėdainių skyrių ne vėliau kaip per 6 mėnesius nuo psichologinės </w:t>
            </w:r>
            <w:r w:rsidRPr="000637CF">
              <w:rPr>
                <w:b/>
                <w:sz w:val="20"/>
              </w:rPr>
              <w:lastRenderedPageBreak/>
              <w:t>socialinės ir (ar) profesinės reabilitacijos programos baigimo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12B0D03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Turintys pabėgėlio statusą ar kuriems yra suteikta papildoma ar laikinoji apsauga asmenys</w:t>
            </w:r>
          </w:p>
        </w:tc>
      </w:tr>
      <w:tr w:rsidR="006513D4" w:rsidRPr="000637CF" w14:paraId="682DDE9B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084F82F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831ED06" w14:textId="4318B5CB" w:rsidR="006513D4" w:rsidRPr="000637CF" w:rsidRDefault="00D6084B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E5F0A19" w14:textId="260317D2" w:rsidR="006513D4" w:rsidRPr="000637CF" w:rsidRDefault="00D6084B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F1331EF" w14:textId="737F7408" w:rsidR="006513D4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6F50EC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F80694B" w14:textId="5FB59C6B" w:rsidR="006513D4" w:rsidRPr="000637CF" w:rsidRDefault="00D6084B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3C5429F4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3DA48F7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5205E" w:rsidRPr="000637CF" w14:paraId="763465C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42C1C6F6" w14:textId="77777777" w:rsidR="0095205E" w:rsidRPr="000637CF" w:rsidRDefault="0095205E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EFA9F5D" w14:textId="0A5F4033" w:rsidR="0095205E" w:rsidRPr="000637CF" w:rsidRDefault="0037693E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FC07E04" w14:textId="032E87D3" w:rsidR="0095205E" w:rsidRPr="000637CF" w:rsidRDefault="0037693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6AF2103" w14:textId="7B93559B" w:rsidR="0095205E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7926DD1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78BE32F" w14:textId="2B1D4BF9" w:rsidR="0095205E" w:rsidRPr="000637CF" w:rsidRDefault="0037693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C97705E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8BEAE5F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D359B7" w:rsidRPr="000637CF" w14:paraId="1C47F3E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3305E86" w14:textId="77777777" w:rsidR="00D359B7" w:rsidRPr="000637CF" w:rsidRDefault="00D359B7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1A72A8D" w14:textId="097BB87D" w:rsidR="00D359B7" w:rsidRPr="000637CF" w:rsidRDefault="00C54DAA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5181DF8" w14:textId="6A615079" w:rsidR="00D359B7" w:rsidRPr="000637CF" w:rsidRDefault="00C54DAA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9427629" w14:textId="5E482181" w:rsidR="00D359B7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5BBB14F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C8DF6EE" w14:textId="32593396" w:rsidR="00D359B7" w:rsidRPr="000637CF" w:rsidRDefault="00C54DAA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D46BC3D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DB03757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A969E8" w:rsidRPr="000637CF" w14:paraId="60013B0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F63A82D" w14:textId="77777777" w:rsidR="00A969E8" w:rsidRPr="000637CF" w:rsidRDefault="00A969E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D378AFB" w14:textId="738DC470" w:rsidR="00A969E8" w:rsidRPr="000637CF" w:rsidRDefault="002B3F63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56DBA7B5" w14:textId="20B5E91C" w:rsidR="00A969E8" w:rsidRPr="000637CF" w:rsidRDefault="002B3F6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3BDB394" w14:textId="1AB234AC" w:rsidR="00A969E8" w:rsidRPr="000637CF" w:rsidRDefault="002F414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F9F1306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4A9BA59" w14:textId="7DBCAAB7" w:rsidR="00A969E8" w:rsidRPr="000637CF" w:rsidRDefault="002B3F6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E5EDB20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8091898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26416E8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2A41B9FB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688AE7F" w14:textId="6B28DC2E" w:rsidR="006513D4" w:rsidRPr="000637CF" w:rsidRDefault="00526B99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49B0F96" w14:textId="1993BA23" w:rsidR="006513D4" w:rsidRPr="000637CF" w:rsidRDefault="00526B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BB1B1FA" w14:textId="2BB4175F" w:rsidR="006513D4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B059E69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19AECC7" w14:textId="53589A12" w:rsidR="006513D4" w:rsidRPr="000637CF" w:rsidRDefault="00526B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7F7A3E78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FBB79EF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752111" w:rsidRPr="000637CF" w14:paraId="0B630857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7396345" w14:textId="77777777" w:rsidR="00752111" w:rsidRPr="000637CF" w:rsidRDefault="00752111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FA21314" w14:textId="12B0A0F7" w:rsidR="00752111" w:rsidRPr="000637CF" w:rsidRDefault="00BA71D5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77C2A4E7" w14:textId="1D1BE31F" w:rsidR="00752111" w:rsidRPr="000637CF" w:rsidRDefault="00BA71D5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13D2C6E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2DE2AD7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01E3A65" w14:textId="51E4E95D" w:rsidR="00752111" w:rsidRPr="000637CF" w:rsidRDefault="00BA71D5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2B31430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B1A4F5B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02B58" w:rsidRPr="000637CF" w14:paraId="4DA27B5E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7143A082" w14:textId="77777777" w:rsidR="00902B58" w:rsidRPr="000637CF" w:rsidRDefault="00902B5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A719030" w14:textId="36942392" w:rsidR="00902B58" w:rsidRPr="000637CF" w:rsidRDefault="00D54A96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1B5701C" w14:textId="6C255C39" w:rsidR="00902B58" w:rsidRPr="000637CF" w:rsidRDefault="00D54A96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89AA084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F0CA03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26BAB5C" w14:textId="704FDBC8" w:rsidR="00902B58" w:rsidRPr="000637CF" w:rsidRDefault="00D54A96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799BD8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0093E2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3D4E7BA8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D63A222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24FDC27" w14:textId="37A51294" w:rsidR="006513D4" w:rsidRPr="000637CF" w:rsidRDefault="006176DE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CBD89EC" w14:textId="52C68E75" w:rsidR="006513D4" w:rsidRPr="000637CF" w:rsidRDefault="006176D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E61270F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0243BE6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91AAB09" w14:textId="2653FE6A" w:rsidR="006513D4" w:rsidRPr="000637CF" w:rsidRDefault="006176D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F207939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BD74A68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3B4294" w:rsidRPr="000637CF" w14:paraId="1AF8F0ED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6EAA9E3" w14:textId="77777777" w:rsidR="003B4294" w:rsidRPr="000637CF" w:rsidRDefault="003B429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384125F" w14:textId="35C6AC5A" w:rsidR="003B4294" w:rsidRPr="000637CF" w:rsidRDefault="00005719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CC1CD76" w14:textId="144D7C04" w:rsidR="003B4294" w:rsidRPr="000637CF" w:rsidRDefault="0000571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1F3E0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3FBC7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D24B151" w14:textId="13F9D9C1" w:rsidR="003B4294" w:rsidRPr="000637CF" w:rsidRDefault="0000571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53B33283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CA5AD60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6F2E699A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B3F7EA6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DEA9C3E" w14:textId="6805E55B" w:rsidR="006513D4" w:rsidRPr="000637CF" w:rsidRDefault="00516AA2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1C78CC9E" w14:textId="453CC859" w:rsidR="006513D4" w:rsidRPr="000637CF" w:rsidRDefault="00516AA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14E97EC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F27205D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B114B47" w14:textId="47DED493" w:rsidR="006513D4" w:rsidRPr="000637CF" w:rsidRDefault="00516AA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181C52D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A7615C9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E8672F" w:rsidRPr="000637CF" w14:paraId="01DF0CC9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29631E1" w14:textId="77777777" w:rsidR="00E8672F" w:rsidRPr="000637CF" w:rsidRDefault="00E8672F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704652C" w14:textId="0573DFAB" w:rsidR="00E8672F" w:rsidRPr="000637CF" w:rsidRDefault="00C0182C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EAA1A0F" w14:textId="495856BF" w:rsidR="00E8672F" w:rsidRPr="000637CF" w:rsidRDefault="00C0182C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EB6797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95E465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0BD1A00" w14:textId="5D04BCFE" w:rsidR="00E8672F" w:rsidRPr="000637CF" w:rsidRDefault="00C0182C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19B33C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7A1E924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149F9E3D" w14:textId="77777777" w:rsidTr="00826899">
        <w:trPr>
          <w:trHeight w:val="524"/>
        </w:trPr>
        <w:tc>
          <w:tcPr>
            <w:tcW w:w="1449" w:type="dxa"/>
            <w:shd w:val="clear" w:color="auto" w:fill="D9D9D9"/>
            <w:vAlign w:val="center"/>
          </w:tcPr>
          <w:p w14:paraId="64FA1DB6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</w:p>
        </w:tc>
        <w:tc>
          <w:tcPr>
            <w:tcW w:w="1050" w:type="dxa"/>
            <w:shd w:val="clear" w:color="auto" w:fill="D9D9D9"/>
            <w:vAlign w:val="center"/>
          </w:tcPr>
          <w:p w14:paraId="6A52ACC7" w14:textId="70D94B6B" w:rsidR="006513D4" w:rsidRPr="000637CF" w:rsidRDefault="00005719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11</w:t>
            </w:r>
          </w:p>
        </w:tc>
        <w:tc>
          <w:tcPr>
            <w:tcW w:w="939" w:type="dxa"/>
            <w:shd w:val="clear" w:color="auto" w:fill="D9D9D9"/>
            <w:vAlign w:val="center"/>
          </w:tcPr>
          <w:p w14:paraId="00BB4116" w14:textId="503DB984" w:rsidR="006513D4" w:rsidRPr="000637CF" w:rsidRDefault="00005719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11</w:t>
            </w:r>
          </w:p>
        </w:tc>
        <w:tc>
          <w:tcPr>
            <w:tcW w:w="1228" w:type="dxa"/>
            <w:shd w:val="clear" w:color="auto" w:fill="D9D9D9"/>
            <w:vAlign w:val="center"/>
          </w:tcPr>
          <w:p w14:paraId="2ABCA6F6" w14:textId="32B05393" w:rsidR="006513D4" w:rsidRPr="000637CF" w:rsidRDefault="00D20D55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1416" w:type="dxa"/>
            <w:shd w:val="clear" w:color="auto" w:fill="D9D9D9"/>
            <w:vAlign w:val="center"/>
          </w:tcPr>
          <w:p w14:paraId="225DE72A" w14:textId="4F8D20FE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0</w:t>
            </w:r>
          </w:p>
        </w:tc>
        <w:tc>
          <w:tcPr>
            <w:tcW w:w="1028" w:type="dxa"/>
            <w:shd w:val="clear" w:color="auto" w:fill="D9D9D9"/>
            <w:vAlign w:val="center"/>
          </w:tcPr>
          <w:p w14:paraId="0779F34A" w14:textId="32AF915B" w:rsidR="006513D4" w:rsidRPr="000637CF" w:rsidRDefault="00005719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1461" w:type="dxa"/>
            <w:shd w:val="clear" w:color="auto" w:fill="D9D9D9"/>
            <w:vAlign w:val="center"/>
          </w:tcPr>
          <w:p w14:paraId="6C77227A" w14:textId="6DD79B37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0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31729A8B" w14:textId="036A83F8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0</w:t>
            </w:r>
          </w:p>
        </w:tc>
      </w:tr>
      <w:bookmarkEnd w:id="1"/>
    </w:tbl>
    <w:p w14:paraId="4A865889" w14:textId="77777777" w:rsidR="00CD6782" w:rsidRPr="000637CF" w:rsidRDefault="00CD6782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1EFF5976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Užimtumo rėmimui išleistos lėšos:</w:t>
      </w:r>
      <w:bookmarkStart w:id="2" w:name="part_c90e3a5b0bec4e488abca2a76f8a2d8d"/>
      <w:bookmarkStart w:id="3" w:name="part_36eb9b792bc843328ba740da034ab322"/>
      <w:bookmarkEnd w:id="2"/>
      <w:bookmarkEnd w:id="3"/>
    </w:p>
    <w:p w14:paraId="4517C79A" w14:textId="77777777" w:rsidR="00004807" w:rsidRPr="000637CF" w:rsidRDefault="00CD6782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3</w:t>
      </w:r>
      <w:r w:rsidR="00004807" w:rsidRPr="000637CF">
        <w:rPr>
          <w:i/>
          <w:szCs w:val="24"/>
        </w:rPr>
        <w:t xml:space="preserve">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276"/>
        <w:gridCol w:w="1417"/>
        <w:gridCol w:w="992"/>
      </w:tblGrid>
      <w:tr w:rsidR="00CD6782" w:rsidRPr="000637CF" w14:paraId="08CBF49E" w14:textId="77777777" w:rsidTr="004043ED">
        <w:trPr>
          <w:trHeight w:val="56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3C51409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bookmarkStart w:id="4" w:name="_Hlk493150395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4111" w:type="dxa"/>
            <w:gridSpan w:val="3"/>
            <w:vMerge w:val="restart"/>
            <w:shd w:val="clear" w:color="auto" w:fill="auto"/>
            <w:vAlign w:val="center"/>
          </w:tcPr>
          <w:p w14:paraId="14273B3F" w14:textId="4FA0BC1F" w:rsidR="00CD6782" w:rsidRPr="000637CF" w:rsidRDefault="00CD6782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826899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-0</w:t>
            </w:r>
            <w:r w:rsidR="00826899" w:rsidRPr="000637CF">
              <w:rPr>
                <w:b/>
                <w:szCs w:val="24"/>
              </w:rPr>
              <w:t>1</w:t>
            </w:r>
            <w:r w:rsidRPr="000637CF">
              <w:rPr>
                <w:b/>
                <w:szCs w:val="24"/>
              </w:rPr>
              <w:t>-</w:t>
            </w:r>
            <w:r w:rsidR="00826899" w:rsidRPr="000637CF">
              <w:rPr>
                <w:b/>
                <w:szCs w:val="24"/>
              </w:rPr>
              <w:t>27</w:t>
            </w:r>
            <w:r w:rsidRPr="000637CF">
              <w:rPr>
                <w:b/>
                <w:szCs w:val="24"/>
              </w:rPr>
              <w:t xml:space="preserve"> Tarybos sprendimą</w:t>
            </w:r>
            <w:r w:rsidR="00B57F6A" w:rsidRPr="000637CF">
              <w:rPr>
                <w:b/>
                <w:szCs w:val="24"/>
              </w:rPr>
              <w:t xml:space="preserve"> Nr. TS-1</w:t>
            </w:r>
            <w:r w:rsidR="00826899" w:rsidRPr="000637CF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>Priemonių įgyvendinimui</w:t>
            </w:r>
            <w:r w:rsidR="005C7184"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 xml:space="preserve">numatytos </w:t>
            </w:r>
            <w:r w:rsidR="005C7184" w:rsidRPr="000637CF">
              <w:rPr>
                <w:b/>
                <w:szCs w:val="24"/>
              </w:rPr>
              <w:t>skirt</w:t>
            </w:r>
            <w:r w:rsidR="002C74BF" w:rsidRPr="000637CF">
              <w:rPr>
                <w:b/>
                <w:szCs w:val="24"/>
              </w:rPr>
              <w:t>i</w:t>
            </w:r>
            <w:r w:rsidR="005C7184" w:rsidRPr="000637CF">
              <w:rPr>
                <w:b/>
                <w:szCs w:val="24"/>
              </w:rPr>
              <w:t xml:space="preserve"> lėšos, tūkst. Eur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40188C52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Išleistos lėšos, tūkst. Eur</w:t>
            </w:r>
          </w:p>
        </w:tc>
      </w:tr>
      <w:tr w:rsidR="00CD6782" w:rsidRPr="000637CF" w14:paraId="70FE1CE5" w14:textId="77777777" w:rsidTr="004043ED">
        <w:tc>
          <w:tcPr>
            <w:tcW w:w="1843" w:type="dxa"/>
            <w:vMerge/>
            <w:shd w:val="clear" w:color="auto" w:fill="auto"/>
            <w:vAlign w:val="center"/>
          </w:tcPr>
          <w:p w14:paraId="1374082D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4111" w:type="dxa"/>
            <w:gridSpan w:val="3"/>
            <w:vMerge/>
            <w:shd w:val="clear" w:color="auto" w:fill="auto"/>
            <w:vAlign w:val="center"/>
          </w:tcPr>
          <w:p w14:paraId="656A515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3ABFF3F0" w14:textId="45AFB553" w:rsidR="00CD6782" w:rsidRPr="000637CF" w:rsidRDefault="00CD6782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2C74BF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 xml:space="preserve"> m. I</w:t>
            </w:r>
            <w:r w:rsidR="004D1C71">
              <w:rPr>
                <w:b/>
                <w:szCs w:val="24"/>
              </w:rPr>
              <w:t>V</w:t>
            </w:r>
            <w:r w:rsidRPr="000637CF">
              <w:rPr>
                <w:b/>
                <w:szCs w:val="24"/>
              </w:rPr>
              <w:t xml:space="preserve"> ket</w:t>
            </w:r>
            <w:r w:rsidR="002C74BF" w:rsidRPr="000637CF">
              <w:rPr>
                <w:b/>
                <w:szCs w:val="24"/>
              </w:rPr>
              <w:t>v</w:t>
            </w:r>
            <w:r w:rsidR="00534CD5" w:rsidRPr="000637CF">
              <w:rPr>
                <w:b/>
                <w:szCs w:val="24"/>
              </w:rPr>
              <w:t>.</w:t>
            </w:r>
          </w:p>
        </w:tc>
      </w:tr>
      <w:tr w:rsidR="00CD6782" w:rsidRPr="000637CF" w14:paraId="4037E1FD" w14:textId="77777777" w:rsidTr="004043ED">
        <w:trPr>
          <w:trHeight w:val="404"/>
        </w:trPr>
        <w:tc>
          <w:tcPr>
            <w:tcW w:w="1843" w:type="dxa"/>
            <w:vMerge/>
            <w:shd w:val="clear" w:color="auto" w:fill="auto"/>
          </w:tcPr>
          <w:p w14:paraId="5FA76DCF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52C7857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1168C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DD649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2A49C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B1B256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1379E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</w:tr>
      <w:tr w:rsidR="001833A6" w:rsidRPr="000637CF" w14:paraId="1490D85A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AE58FAA" w14:textId="77777777" w:rsidR="001833A6" w:rsidRPr="000637CF" w:rsidRDefault="001833A6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C534B1" w14:textId="2D5EC431" w:rsidR="001833A6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832C2B" w14:textId="39C2D147" w:rsidR="001833A6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21423" w14:textId="5ACF6711" w:rsidR="001833A6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18,9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0B4421" w14:textId="02B48808" w:rsidR="001833A6" w:rsidRPr="00A638D6" w:rsidRDefault="00D6084B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416F6A" w14:textId="284D7507" w:rsidR="001833A6" w:rsidRPr="00A638D6" w:rsidRDefault="00D6084B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C3602" w14:textId="413D5E49" w:rsidR="001833A6" w:rsidRPr="00A638D6" w:rsidRDefault="00D6084B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11,8</w:t>
            </w:r>
          </w:p>
        </w:tc>
      </w:tr>
      <w:tr w:rsidR="0095205E" w:rsidRPr="000637CF" w14:paraId="64B38A06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3C89E35" w14:textId="77777777" w:rsidR="0095205E" w:rsidRPr="000637CF" w:rsidRDefault="0095205E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6A22DC" w14:textId="4FC4D1C4" w:rsidR="0095205E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C80FF7" w14:textId="0D24FD8F" w:rsidR="0095205E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9397D" w14:textId="205781ED" w:rsidR="0095205E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F6A8B" w14:textId="58EA6062" w:rsidR="0095205E" w:rsidRPr="00A638D6" w:rsidRDefault="004D1C71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673355" w14:textId="7CE38F1B" w:rsidR="0095205E" w:rsidRPr="00A638D6" w:rsidRDefault="0037693E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91FBE" w14:textId="44D63340" w:rsidR="0095205E" w:rsidRPr="00A638D6" w:rsidRDefault="0037693E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3,6</w:t>
            </w:r>
          </w:p>
        </w:tc>
      </w:tr>
      <w:tr w:rsidR="0028506F" w:rsidRPr="000637CF" w14:paraId="2039F8A3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6C2E564" w14:textId="795E0761" w:rsidR="0028506F" w:rsidRPr="000637CF" w:rsidRDefault="0028506F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E705AC" w14:textId="41510938" w:rsidR="0028506F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D150E0" w14:textId="58F5D161" w:rsidR="0028506F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18A6D2" w14:textId="4AB83767" w:rsidR="0028506F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15,2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4B376" w14:textId="62B07867" w:rsidR="0028506F" w:rsidRPr="00A638D6" w:rsidRDefault="00C54DAA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25824B" w14:textId="4599F640" w:rsidR="0028506F" w:rsidRPr="00A638D6" w:rsidRDefault="00C54DAA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045B92" w14:textId="223390A0" w:rsidR="0028506F" w:rsidRPr="00A638D6" w:rsidRDefault="00C54DAA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6,6</w:t>
            </w:r>
          </w:p>
        </w:tc>
      </w:tr>
      <w:tr w:rsidR="00AB3E92" w:rsidRPr="000637CF" w14:paraId="213DE783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043DC9" w14:textId="77777777" w:rsidR="00AB3E92" w:rsidRPr="000637CF" w:rsidRDefault="00AB3E92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C3272E" w14:textId="31A3D584" w:rsidR="00AB3E92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22,1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C2DD91" w14:textId="3552B060" w:rsidR="00AB3E92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34,6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BAAC97" w14:textId="0946CA4B" w:rsidR="00AB3E92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56,7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BD713" w14:textId="299B775F" w:rsidR="00AB3E92" w:rsidRPr="00A638D6" w:rsidRDefault="002B3F63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F6D2E9" w14:textId="513267EC" w:rsidR="00AB3E92" w:rsidRPr="00A638D6" w:rsidRDefault="002B3F63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061AC5" w14:textId="76ED5C28" w:rsidR="00AB3E92" w:rsidRPr="00A638D6" w:rsidRDefault="002B3F63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18,0</w:t>
            </w:r>
          </w:p>
        </w:tc>
      </w:tr>
      <w:tr w:rsidR="00E8672F" w:rsidRPr="000637CF" w14:paraId="76D00530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EE74E4D" w14:textId="77777777" w:rsidR="00E8672F" w:rsidRPr="000637CF" w:rsidRDefault="00E8672F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B3C546" w14:textId="0539A7BB" w:rsidR="00E8672F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A3FE73" w14:textId="4E6FE03A" w:rsidR="00E8672F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654A75" w14:textId="2F0D41F8" w:rsidR="00E8672F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64BB0" w14:textId="219C93C4" w:rsidR="00E8672F" w:rsidRPr="00A638D6" w:rsidRDefault="00526B99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F268F8" w14:textId="57FFEE22" w:rsidR="00E8672F" w:rsidRPr="00A638D6" w:rsidRDefault="00526B99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B1B742" w14:textId="1164336D" w:rsidR="00E8672F" w:rsidRPr="00A638D6" w:rsidRDefault="00526B99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3,1</w:t>
            </w:r>
          </w:p>
        </w:tc>
      </w:tr>
      <w:tr w:rsidR="00A83440" w:rsidRPr="000637CF" w14:paraId="6E73CC94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2563F4B5" w14:textId="77777777" w:rsidR="00A83440" w:rsidRPr="000637CF" w:rsidRDefault="00A83440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AF8E50" w14:textId="33395D06" w:rsidR="00A83440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F33C47" w14:textId="3DCE338A" w:rsidR="00A83440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5C1F85" w14:textId="0FCD1E9D" w:rsidR="00A83440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22635" w14:textId="089DB5E3" w:rsidR="00A83440" w:rsidRPr="00A638D6" w:rsidRDefault="00C0182C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F08084" w14:textId="2EAB17A4" w:rsidR="00A83440" w:rsidRPr="00A638D6" w:rsidRDefault="00BA71D5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F29D0" w14:textId="0ADE9688" w:rsidR="00A83440" w:rsidRPr="00A638D6" w:rsidRDefault="00BA71D5" w:rsidP="002C74BF">
            <w:pPr>
              <w:jc w:val="center"/>
              <w:rPr>
                <w:bCs/>
                <w:sz w:val="22"/>
                <w:szCs w:val="22"/>
              </w:rPr>
            </w:pPr>
            <w:r w:rsidRPr="00C16E1E">
              <w:rPr>
                <w:bCs/>
                <w:sz w:val="22"/>
                <w:szCs w:val="22"/>
              </w:rPr>
              <w:t>2,3</w:t>
            </w:r>
          </w:p>
        </w:tc>
      </w:tr>
      <w:tr w:rsidR="00902B58" w:rsidRPr="000637CF" w14:paraId="1818B6FB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7C368F" w14:textId="77777777" w:rsidR="00902B58" w:rsidRPr="000637CF" w:rsidRDefault="00902B58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460244" w14:textId="5D76AA1C" w:rsidR="00902B58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D196FC" w14:textId="6707FC0F" w:rsidR="00902B58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9A28CC" w14:textId="4B8A64FA" w:rsidR="00902B58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1BFFA4" w14:textId="330DF683" w:rsidR="00902B58" w:rsidRPr="00A638D6" w:rsidRDefault="00D54A96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2AEEC7" w14:textId="52FBD75C" w:rsidR="00902B58" w:rsidRPr="00A638D6" w:rsidRDefault="00D54A96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17049D" w14:textId="5A24AB11" w:rsidR="00902B58" w:rsidRPr="00A638D6" w:rsidRDefault="00D54A96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2,4</w:t>
            </w:r>
          </w:p>
        </w:tc>
      </w:tr>
      <w:tr w:rsidR="007E2B4C" w:rsidRPr="000637CF" w14:paraId="3414B83A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07307AA7" w14:textId="77777777" w:rsidR="007E2B4C" w:rsidRPr="000637CF" w:rsidRDefault="007E2B4C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DE065F" w14:textId="1A04B033" w:rsidR="007E2B4C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A76313" w14:textId="34127333" w:rsidR="007E2B4C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908D59" w14:textId="05F57BD7" w:rsidR="007E2B4C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40B6" w14:textId="61E69E7B" w:rsidR="007E2B4C" w:rsidRPr="00A638D6" w:rsidRDefault="006176DE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3E547E" w14:textId="78EEC4EF" w:rsidR="007E2B4C" w:rsidRPr="00A638D6" w:rsidRDefault="006176DE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3C4AF7" w14:textId="6573EC96" w:rsidR="007E2B4C" w:rsidRPr="00A638D6" w:rsidRDefault="006176DE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2,4</w:t>
            </w:r>
          </w:p>
        </w:tc>
      </w:tr>
      <w:tr w:rsidR="003B4294" w:rsidRPr="000637CF" w14:paraId="24EC770F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9EC6263" w14:textId="77777777" w:rsidR="003B4294" w:rsidRPr="000637CF" w:rsidRDefault="003B4294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873739" w14:textId="713AC3DE" w:rsidR="003B4294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5E5596" w14:textId="0F942372" w:rsidR="003B4294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0600BB" w14:textId="49F3556E" w:rsidR="003B4294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6EA56" w14:textId="297D8619" w:rsidR="003B4294" w:rsidRPr="00A638D6" w:rsidRDefault="000E2B98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68CE5D" w14:textId="480AB87C" w:rsidR="003B4294" w:rsidRPr="00A638D6" w:rsidRDefault="00BA71D5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C1BFEA" w14:textId="6A2C7394" w:rsidR="003B4294" w:rsidRPr="00A638D6" w:rsidRDefault="00BA71D5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7,6</w:t>
            </w:r>
          </w:p>
        </w:tc>
      </w:tr>
      <w:tr w:rsidR="007031E9" w:rsidRPr="000637CF" w14:paraId="026D33A1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EA04874" w14:textId="77777777" w:rsidR="007031E9" w:rsidRPr="000637CF" w:rsidRDefault="007031E9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0840FE" w14:textId="0D4DA5CC" w:rsidR="007031E9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B20241" w14:textId="17B6EA4C" w:rsidR="007031E9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D3103" w14:textId="6277E6B0" w:rsidR="007031E9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DF8D0" w14:textId="745ECAB9" w:rsidR="007031E9" w:rsidRPr="00A638D6" w:rsidRDefault="00516AA2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1,9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F0A4B" w14:textId="0B34BD14" w:rsidR="007031E9" w:rsidRPr="00A638D6" w:rsidRDefault="00516AA2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9ACB12" w14:textId="6B471D59" w:rsidR="007031E9" w:rsidRPr="00A638D6" w:rsidRDefault="00516AA2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6176DE">
              <w:rPr>
                <w:bCs/>
                <w:sz w:val="22"/>
                <w:szCs w:val="22"/>
              </w:rPr>
              <w:t>,0</w:t>
            </w:r>
          </w:p>
        </w:tc>
      </w:tr>
      <w:tr w:rsidR="00747A1E" w:rsidRPr="000637CF" w14:paraId="47B3B2CB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26262E8" w14:textId="77777777" w:rsidR="00747A1E" w:rsidRPr="000637CF" w:rsidRDefault="00747A1E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7939B3" w14:textId="729FD68C" w:rsidR="00747A1E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A74338" w14:textId="20C7E9FA" w:rsidR="00747A1E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CAA838" w14:textId="52F8A003" w:rsidR="00747A1E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18,9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41CE5" w14:textId="112C3F59" w:rsidR="00747A1E" w:rsidRPr="00A638D6" w:rsidRDefault="00C0182C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F57201" w14:textId="0487D8CF" w:rsidR="00747A1E" w:rsidRPr="00A638D6" w:rsidRDefault="00C0182C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237106" w14:textId="40DD9062" w:rsidR="00747A1E" w:rsidRPr="00A638D6" w:rsidRDefault="00C0182C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1,0</w:t>
            </w:r>
          </w:p>
        </w:tc>
      </w:tr>
      <w:tr w:rsidR="00F13041" w:rsidRPr="000637CF" w14:paraId="521BA168" w14:textId="77777777" w:rsidTr="004043ED">
        <w:trPr>
          <w:trHeight w:val="404"/>
        </w:trPr>
        <w:tc>
          <w:tcPr>
            <w:tcW w:w="1843" w:type="dxa"/>
            <w:shd w:val="clear" w:color="auto" w:fill="D9D9D9"/>
            <w:vAlign w:val="center"/>
          </w:tcPr>
          <w:p w14:paraId="53DEF7C1" w14:textId="77777777" w:rsidR="00F13041" w:rsidRPr="000637CF" w:rsidRDefault="00F13041" w:rsidP="002C74BF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2BD37C88" w14:textId="4D3EF80C" w:rsidR="00F13041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59,1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6B5D49F1" w14:textId="0191953B" w:rsidR="00F13041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130,1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74EA88E6" w14:textId="6D225F6C" w:rsidR="00F13041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189,2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6492E48D" w14:textId="748EF655" w:rsidR="00F13041" w:rsidRPr="000637CF" w:rsidRDefault="00C0182C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23,6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7256DEF2" w14:textId="320BA069" w:rsidR="00F13041" w:rsidRPr="000637CF" w:rsidRDefault="00BA71D5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40,2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09B3CF12" w14:textId="21F56FB7" w:rsidR="00F13041" w:rsidRPr="000637CF" w:rsidRDefault="00BA71D5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63,8</w:t>
            </w:r>
          </w:p>
        </w:tc>
      </w:tr>
      <w:bookmarkEnd w:id="4"/>
    </w:tbl>
    <w:p w14:paraId="3FF16F63" w14:textId="77777777" w:rsidR="00345698" w:rsidRPr="000637CF" w:rsidRDefault="00345698" w:rsidP="002C74BF">
      <w:pPr>
        <w:jc w:val="both"/>
        <w:rPr>
          <w:rFonts w:eastAsia="Times New Roman"/>
          <w:bCs/>
          <w:szCs w:val="24"/>
          <w:lang w:eastAsia="ar-SA"/>
        </w:rPr>
      </w:pPr>
    </w:p>
    <w:p w14:paraId="2C4B104B" w14:textId="77777777" w:rsidR="00D16368" w:rsidRPr="000637CF" w:rsidRDefault="00CD6782" w:rsidP="00CD6782">
      <w:pPr>
        <w:jc w:val="both"/>
        <w:rPr>
          <w:rFonts w:eastAsia="Times New Roman"/>
          <w:bCs/>
          <w:szCs w:val="24"/>
          <w:lang w:eastAsia="ar-SA"/>
        </w:rPr>
      </w:pPr>
      <w:r w:rsidRPr="000637CF">
        <w:rPr>
          <w:rFonts w:eastAsia="Times New Roman"/>
          <w:bCs/>
          <w:szCs w:val="24"/>
          <w:lang w:eastAsia="ar-SA"/>
        </w:rPr>
        <w:lastRenderedPageBreak/>
        <w:t>Bendra informacija:</w:t>
      </w:r>
    </w:p>
    <w:p w14:paraId="56BCD33A" w14:textId="77777777" w:rsidR="00D16368" w:rsidRPr="000637CF" w:rsidRDefault="00CD6782" w:rsidP="00CD6782">
      <w:pPr>
        <w:jc w:val="both"/>
        <w:rPr>
          <w:rFonts w:eastAsia="Times New Roman"/>
          <w:bCs/>
          <w:i/>
          <w:szCs w:val="24"/>
          <w:lang w:eastAsia="ar-SA"/>
        </w:rPr>
      </w:pPr>
      <w:r w:rsidRPr="000637CF">
        <w:rPr>
          <w:rFonts w:eastAsia="Times New Roman"/>
          <w:bCs/>
          <w:i/>
          <w:szCs w:val="24"/>
          <w:lang w:eastAsia="ar-SA"/>
        </w:rPr>
        <w:t>4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3436"/>
        <w:gridCol w:w="5522"/>
      </w:tblGrid>
      <w:tr w:rsidR="00EE0E4E" w:rsidRPr="000637CF" w14:paraId="4DFA9076" w14:textId="77777777" w:rsidTr="00B258A9">
        <w:tc>
          <w:tcPr>
            <w:tcW w:w="670" w:type="dxa"/>
            <w:shd w:val="clear" w:color="auto" w:fill="auto"/>
            <w:vAlign w:val="center"/>
          </w:tcPr>
          <w:p w14:paraId="25004AF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Eil.</w:t>
            </w:r>
          </w:p>
          <w:p w14:paraId="17479E2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Nr.</w:t>
            </w:r>
          </w:p>
        </w:tc>
        <w:tc>
          <w:tcPr>
            <w:tcW w:w="3436" w:type="dxa"/>
            <w:shd w:val="clear" w:color="auto" w:fill="auto"/>
            <w:vAlign w:val="center"/>
          </w:tcPr>
          <w:p w14:paraId="3189E94C" w14:textId="539BAB32" w:rsidR="005C7184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2023 metų</w:t>
            </w:r>
          </w:p>
          <w:p w14:paraId="12C7E0E1" w14:textId="123EF5A8" w:rsidR="00EE0E4E" w:rsidRPr="000637CF" w:rsidRDefault="00EE0E4E" w:rsidP="00B57F6A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programa</w:t>
            </w:r>
          </w:p>
        </w:tc>
        <w:tc>
          <w:tcPr>
            <w:tcW w:w="5522" w:type="dxa"/>
            <w:shd w:val="clear" w:color="auto" w:fill="auto"/>
            <w:vAlign w:val="center"/>
          </w:tcPr>
          <w:p w14:paraId="01356ABC" w14:textId="77777777" w:rsidR="002F4144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2023 metų </w:t>
            </w:r>
            <w:r w:rsidR="00652F60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programos </w:t>
            </w:r>
          </w:p>
          <w:p w14:paraId="190ACA2B" w14:textId="098EBF49" w:rsidR="00EE0E4E" w:rsidRPr="000637CF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="004D1C71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ket</w:t>
            </w:r>
            <w:r w:rsidR="000637CF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. įgyvendinimas</w:t>
            </w:r>
          </w:p>
        </w:tc>
      </w:tr>
      <w:tr w:rsidR="00C91D3F" w:rsidRPr="000637CF" w14:paraId="608BE4DB" w14:textId="77777777" w:rsidTr="00B258A9">
        <w:tc>
          <w:tcPr>
            <w:tcW w:w="670" w:type="dxa"/>
            <w:shd w:val="clear" w:color="auto" w:fill="auto"/>
          </w:tcPr>
          <w:p w14:paraId="2084EB97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1.</w:t>
            </w:r>
          </w:p>
        </w:tc>
        <w:tc>
          <w:tcPr>
            <w:tcW w:w="3436" w:type="dxa"/>
            <w:shd w:val="clear" w:color="auto" w:fill="auto"/>
          </w:tcPr>
          <w:p w14:paraId="264EC8D6" w14:textId="77777777" w:rsidR="00C91D3F" w:rsidRPr="000637CF" w:rsidRDefault="00C91D3F" w:rsidP="002C74BF">
            <w:pPr>
              <w:jc w:val="both"/>
              <w:rPr>
                <w:szCs w:val="24"/>
              </w:rPr>
            </w:pPr>
            <w:r w:rsidRPr="000637CF">
              <w:rPr>
                <w:szCs w:val="24"/>
              </w:rPr>
              <w:t xml:space="preserve">Kriterijai, į kuriuos buvo atsižvelgta atrenkant asmenis, dalyvaujančius užimtumo programoje </w:t>
            </w:r>
          </w:p>
        </w:tc>
        <w:tc>
          <w:tcPr>
            <w:tcW w:w="5522" w:type="dxa"/>
            <w:shd w:val="clear" w:color="auto" w:fill="auto"/>
          </w:tcPr>
          <w:p w14:paraId="0182779B" w14:textId="3B47C363" w:rsidR="000E2B98" w:rsidRDefault="000E2B98" w:rsidP="000E2B98">
            <w:pPr>
              <w:pStyle w:val="Sraopastraipa"/>
              <w:numPr>
                <w:ilvl w:val="0"/>
                <w:numId w:val="25"/>
              </w:numPr>
              <w:tabs>
                <w:tab w:val="left" w:pos="459"/>
              </w:tabs>
              <w:ind w:left="322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E2B98">
              <w:rPr>
                <w:rFonts w:eastAsia="Times New Roman"/>
                <w:bCs/>
                <w:szCs w:val="24"/>
                <w:lang w:eastAsia="ar-SA"/>
              </w:rPr>
              <w:t>asmens registracija Užimtumo tarnyboje</w:t>
            </w:r>
            <w:r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14A2D194" w14:textId="31A0B1C4" w:rsidR="000E2B98" w:rsidRDefault="000E2B98" w:rsidP="000E2B98">
            <w:pPr>
              <w:pStyle w:val="Sraopastraipa"/>
              <w:numPr>
                <w:ilvl w:val="0"/>
                <w:numId w:val="25"/>
              </w:numPr>
              <w:tabs>
                <w:tab w:val="left" w:pos="459"/>
              </w:tabs>
              <w:ind w:left="322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8022C5">
              <w:rPr>
                <w:rFonts w:eastAsia="Times New Roman"/>
                <w:bCs/>
                <w:szCs w:val="24"/>
                <w:lang w:eastAsia="ar-SA"/>
              </w:rPr>
              <w:t>asmenys vyresni kaip 40 metų amžiaus;</w:t>
            </w:r>
          </w:p>
          <w:p w14:paraId="6394099E" w14:textId="0B53BA7F" w:rsidR="000E2B98" w:rsidRDefault="000E2B98" w:rsidP="000E2B98">
            <w:pPr>
              <w:pStyle w:val="Sraopastraipa"/>
              <w:numPr>
                <w:ilvl w:val="0"/>
                <w:numId w:val="25"/>
              </w:numPr>
              <w:tabs>
                <w:tab w:val="left" w:pos="459"/>
              </w:tabs>
              <w:ind w:left="322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A638D6">
              <w:rPr>
                <w:rFonts w:eastAsia="Times New Roman"/>
                <w:bCs/>
                <w:szCs w:val="24"/>
                <w:lang w:eastAsia="ar-SA"/>
              </w:rPr>
              <w:t>ilgalaikiai socialinės pašalpos gavėjai;</w:t>
            </w:r>
          </w:p>
          <w:p w14:paraId="47779185" w14:textId="75AE5FF9" w:rsidR="00C54DAA" w:rsidRDefault="00C54DAA" w:rsidP="000E2B98">
            <w:pPr>
              <w:pStyle w:val="Sraopastraipa"/>
              <w:numPr>
                <w:ilvl w:val="0"/>
                <w:numId w:val="25"/>
              </w:numPr>
              <w:tabs>
                <w:tab w:val="left" w:pos="459"/>
              </w:tabs>
              <w:ind w:left="322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A638D6">
              <w:rPr>
                <w:rFonts w:eastAsia="Times New Roman"/>
                <w:bCs/>
                <w:szCs w:val="24"/>
                <w:lang w:eastAsia="ar-SA"/>
              </w:rPr>
              <w:t>asmens amžius;</w:t>
            </w:r>
          </w:p>
          <w:p w14:paraId="5BDDC7E2" w14:textId="00BD3C83" w:rsidR="001911CA" w:rsidRPr="001911CA" w:rsidRDefault="001911CA" w:rsidP="000E2B98">
            <w:pPr>
              <w:pStyle w:val="Sraopastraipa"/>
              <w:numPr>
                <w:ilvl w:val="0"/>
                <w:numId w:val="25"/>
              </w:numPr>
              <w:tabs>
                <w:tab w:val="left" w:pos="459"/>
              </w:tabs>
              <w:ind w:left="322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EC5923">
              <w:rPr>
                <w:bCs/>
                <w:sz w:val="23"/>
                <w:szCs w:val="23"/>
                <w:lang w:eastAsia="ar-SA"/>
              </w:rPr>
              <w:t>darbingi asmenys;</w:t>
            </w:r>
          </w:p>
          <w:p w14:paraId="4D49FD82" w14:textId="3B5C023F" w:rsidR="001911CA" w:rsidRPr="001911CA" w:rsidRDefault="001911CA" w:rsidP="000E2B98">
            <w:pPr>
              <w:pStyle w:val="Sraopastraipa"/>
              <w:numPr>
                <w:ilvl w:val="0"/>
                <w:numId w:val="25"/>
              </w:numPr>
              <w:tabs>
                <w:tab w:val="left" w:pos="459"/>
              </w:tabs>
              <w:ind w:left="322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EC5923">
              <w:rPr>
                <w:bCs/>
                <w:sz w:val="23"/>
                <w:szCs w:val="23"/>
                <w:lang w:eastAsia="ar-SA"/>
              </w:rPr>
              <w:t>nepakankama kvalifikacija;</w:t>
            </w:r>
          </w:p>
          <w:p w14:paraId="49C6D04B" w14:textId="53AAF7F0" w:rsidR="001911CA" w:rsidRPr="00C0182C" w:rsidRDefault="001911CA" w:rsidP="000E2B98">
            <w:pPr>
              <w:pStyle w:val="Sraopastraipa"/>
              <w:numPr>
                <w:ilvl w:val="0"/>
                <w:numId w:val="25"/>
              </w:numPr>
              <w:tabs>
                <w:tab w:val="left" w:pos="459"/>
              </w:tabs>
              <w:ind w:left="322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EC5923">
              <w:rPr>
                <w:bCs/>
                <w:sz w:val="23"/>
                <w:szCs w:val="23"/>
                <w:lang w:eastAsia="ar-SA"/>
              </w:rPr>
              <w:t>ilgalaikis dalyvavimas Užimtumo tarnyboje;</w:t>
            </w:r>
          </w:p>
          <w:p w14:paraId="4962517C" w14:textId="77777777" w:rsidR="004C0A57" w:rsidRPr="004C0A57" w:rsidRDefault="00C0182C" w:rsidP="00FD539D">
            <w:pPr>
              <w:pStyle w:val="Sraopastraipa"/>
              <w:numPr>
                <w:ilvl w:val="0"/>
                <w:numId w:val="25"/>
              </w:numPr>
              <w:tabs>
                <w:tab w:val="left" w:pos="459"/>
              </w:tabs>
              <w:ind w:left="322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E75497">
              <w:rPr>
                <w:bCs/>
                <w:sz w:val="23"/>
                <w:szCs w:val="23"/>
                <w:lang w:eastAsia="ar-SA"/>
              </w:rPr>
              <w:t>galimybių suteikimas laikinai įsidarbinti darbo ieškantiems ir sunkumų integruojantis į darbo rinką dėl nepakankamos kvalifikacijos, ilgalaikio nedarbo bei amžiaus turintiems asmenims, siekiant atstatyti jų darbo įgūdžius bei padėti užsidirbti pragyvenimui būtinų lėšų</w:t>
            </w:r>
            <w:r w:rsidR="004C0A57">
              <w:rPr>
                <w:bCs/>
                <w:sz w:val="23"/>
                <w:szCs w:val="23"/>
                <w:lang w:eastAsia="ar-SA"/>
              </w:rPr>
              <w:t>;</w:t>
            </w:r>
          </w:p>
          <w:p w14:paraId="01077293" w14:textId="77777777" w:rsidR="004C0A57" w:rsidRPr="004C0A57" w:rsidRDefault="004C0A57" w:rsidP="00FD539D">
            <w:pPr>
              <w:pStyle w:val="Sraopastraipa"/>
              <w:numPr>
                <w:ilvl w:val="0"/>
                <w:numId w:val="25"/>
              </w:numPr>
              <w:tabs>
                <w:tab w:val="left" w:pos="459"/>
              </w:tabs>
              <w:ind w:left="322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bCs/>
                <w:sz w:val="23"/>
                <w:szCs w:val="23"/>
                <w:lang w:eastAsia="ar-SA"/>
              </w:rPr>
              <w:t>Motyvacija dirbti;</w:t>
            </w:r>
          </w:p>
          <w:p w14:paraId="35CEFB4F" w14:textId="7C309D2F" w:rsidR="00880CB0" w:rsidRPr="00FD539D" w:rsidRDefault="004C0A57" w:rsidP="00FD539D">
            <w:pPr>
              <w:pStyle w:val="Sraopastraipa"/>
              <w:numPr>
                <w:ilvl w:val="0"/>
                <w:numId w:val="25"/>
              </w:numPr>
              <w:tabs>
                <w:tab w:val="left" w:pos="459"/>
              </w:tabs>
              <w:ind w:left="322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bCs/>
                <w:sz w:val="23"/>
                <w:szCs w:val="23"/>
                <w:lang w:eastAsia="ar-SA"/>
              </w:rPr>
              <w:t>Žalingų įpročių netoleravimas</w:t>
            </w:r>
            <w:r w:rsidR="00C0182C">
              <w:rPr>
                <w:bCs/>
                <w:sz w:val="23"/>
                <w:szCs w:val="23"/>
                <w:lang w:eastAsia="ar-SA"/>
              </w:rPr>
              <w:t>.</w:t>
            </w:r>
          </w:p>
        </w:tc>
      </w:tr>
      <w:tr w:rsidR="00C91D3F" w:rsidRPr="000637CF" w14:paraId="052EADFF" w14:textId="77777777" w:rsidTr="00B258A9">
        <w:tc>
          <w:tcPr>
            <w:tcW w:w="670" w:type="dxa"/>
            <w:shd w:val="clear" w:color="auto" w:fill="auto"/>
          </w:tcPr>
          <w:p w14:paraId="71D7999F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2.</w:t>
            </w:r>
          </w:p>
        </w:tc>
        <w:tc>
          <w:tcPr>
            <w:tcW w:w="3436" w:type="dxa"/>
            <w:shd w:val="clear" w:color="auto" w:fill="auto"/>
          </w:tcPr>
          <w:p w14:paraId="772D5076" w14:textId="77777777" w:rsidR="00C91D3F" w:rsidRPr="000637CF" w:rsidRDefault="00C91D3F" w:rsidP="002C74BF">
            <w:pPr>
              <w:jc w:val="both"/>
              <w:rPr>
                <w:szCs w:val="24"/>
              </w:rPr>
            </w:pPr>
            <w:r w:rsidRPr="000637CF">
              <w:rPr>
                <w:szCs w:val="24"/>
              </w:rPr>
              <w:t xml:space="preserve">Įdarbintų asmenų bendras amžiaus vidurkis </w:t>
            </w:r>
          </w:p>
        </w:tc>
        <w:tc>
          <w:tcPr>
            <w:tcW w:w="5522" w:type="dxa"/>
            <w:shd w:val="clear" w:color="auto" w:fill="auto"/>
          </w:tcPr>
          <w:p w14:paraId="050E2597" w14:textId="32548F48" w:rsidR="006554A9" w:rsidRDefault="0096543D" w:rsidP="00AA1FAA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48 m. (1); </w:t>
            </w:r>
            <w:r w:rsidR="00C54DAA">
              <w:rPr>
                <w:rFonts w:eastAsia="Times New Roman"/>
                <w:bCs/>
                <w:szCs w:val="24"/>
                <w:lang w:eastAsia="ar-SA"/>
              </w:rPr>
              <w:t>50 m. (</w:t>
            </w:r>
            <w:r>
              <w:rPr>
                <w:rFonts w:eastAsia="Times New Roman"/>
                <w:bCs/>
                <w:szCs w:val="24"/>
                <w:lang w:eastAsia="ar-SA"/>
              </w:rPr>
              <w:t>2</w:t>
            </w:r>
            <w:r w:rsidR="00C54DAA">
              <w:rPr>
                <w:rFonts w:eastAsia="Times New Roman"/>
                <w:bCs/>
                <w:szCs w:val="24"/>
                <w:lang w:eastAsia="ar-SA"/>
              </w:rPr>
              <w:t xml:space="preserve">); </w:t>
            </w:r>
            <w:r w:rsidR="001911CA" w:rsidRPr="00A638D6">
              <w:rPr>
                <w:rFonts w:eastAsia="Times New Roman"/>
                <w:bCs/>
                <w:szCs w:val="24"/>
                <w:lang w:eastAsia="ar-SA"/>
              </w:rPr>
              <w:t>54 m. (</w:t>
            </w:r>
            <w:r w:rsidR="001911CA">
              <w:rPr>
                <w:rFonts w:eastAsia="Times New Roman"/>
                <w:bCs/>
                <w:szCs w:val="24"/>
                <w:lang w:eastAsia="ar-SA"/>
              </w:rPr>
              <w:t>1</w:t>
            </w:r>
            <w:r w:rsidR="001911CA" w:rsidRPr="00A638D6">
              <w:rPr>
                <w:rFonts w:eastAsia="Times New Roman"/>
                <w:bCs/>
                <w:szCs w:val="24"/>
                <w:lang w:eastAsia="ar-SA"/>
              </w:rPr>
              <w:t xml:space="preserve">); </w:t>
            </w:r>
            <w:r w:rsidR="000E2B98">
              <w:rPr>
                <w:rFonts w:eastAsia="Times New Roman"/>
                <w:bCs/>
                <w:szCs w:val="24"/>
                <w:lang w:eastAsia="ar-SA"/>
              </w:rPr>
              <w:t xml:space="preserve">55 m. (1); </w:t>
            </w:r>
            <w:r w:rsidR="00C54DAA">
              <w:rPr>
                <w:rFonts w:eastAsia="Times New Roman"/>
                <w:bCs/>
                <w:szCs w:val="24"/>
                <w:lang w:eastAsia="ar-SA"/>
              </w:rPr>
              <w:t xml:space="preserve">56 m. (1); </w:t>
            </w:r>
            <w:r w:rsidR="00C0182C" w:rsidRPr="00A638D6">
              <w:rPr>
                <w:rFonts w:eastAsia="Times New Roman"/>
                <w:bCs/>
                <w:szCs w:val="24"/>
                <w:lang w:eastAsia="ar-SA"/>
              </w:rPr>
              <w:t>60 m. (</w:t>
            </w:r>
            <w:r w:rsidR="00C0182C">
              <w:rPr>
                <w:rFonts w:eastAsia="Times New Roman"/>
                <w:bCs/>
                <w:szCs w:val="24"/>
                <w:lang w:eastAsia="ar-SA"/>
              </w:rPr>
              <w:t xml:space="preserve">1); </w:t>
            </w:r>
            <w:r w:rsidR="00C54DAA">
              <w:rPr>
                <w:rFonts w:eastAsia="Times New Roman"/>
                <w:bCs/>
                <w:szCs w:val="24"/>
                <w:lang w:eastAsia="ar-SA"/>
              </w:rPr>
              <w:t xml:space="preserve">61 m. (1); </w:t>
            </w:r>
            <w:r w:rsidR="000E2B98">
              <w:rPr>
                <w:rFonts w:eastAsia="Times New Roman"/>
                <w:bCs/>
                <w:szCs w:val="24"/>
                <w:lang w:eastAsia="ar-SA"/>
              </w:rPr>
              <w:t>62 m. (</w:t>
            </w:r>
            <w:r>
              <w:rPr>
                <w:rFonts w:eastAsia="Times New Roman"/>
                <w:bCs/>
                <w:szCs w:val="24"/>
                <w:lang w:eastAsia="ar-SA"/>
              </w:rPr>
              <w:t>3</w:t>
            </w:r>
            <w:r w:rsidR="000E2B98">
              <w:rPr>
                <w:rFonts w:eastAsia="Times New Roman"/>
                <w:bCs/>
                <w:szCs w:val="24"/>
                <w:lang w:eastAsia="ar-SA"/>
              </w:rPr>
              <w:t>);</w:t>
            </w:r>
          </w:p>
          <w:p w14:paraId="36520FA3" w14:textId="1397387D" w:rsidR="00466560" w:rsidRPr="00A638D6" w:rsidRDefault="005B36AD" w:rsidP="00AA1FAA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t xml:space="preserve">Bendras amžiaus vidurkis – </w:t>
            </w:r>
            <w:r>
              <w:t>5</w:t>
            </w:r>
            <w:r w:rsidR="0096543D">
              <w:t>6</w:t>
            </w:r>
            <w:r w:rsidRPr="000637CF">
              <w:t xml:space="preserve"> m.</w:t>
            </w:r>
          </w:p>
        </w:tc>
      </w:tr>
      <w:tr w:rsidR="00C91D3F" w:rsidRPr="000637CF" w14:paraId="75746807" w14:textId="77777777" w:rsidTr="00B258A9">
        <w:tc>
          <w:tcPr>
            <w:tcW w:w="670" w:type="dxa"/>
            <w:shd w:val="clear" w:color="auto" w:fill="auto"/>
          </w:tcPr>
          <w:p w14:paraId="6AD5B194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3.</w:t>
            </w:r>
          </w:p>
        </w:tc>
        <w:tc>
          <w:tcPr>
            <w:tcW w:w="3436" w:type="dxa"/>
            <w:shd w:val="clear" w:color="auto" w:fill="auto"/>
          </w:tcPr>
          <w:p w14:paraId="230A5F79" w14:textId="5A87DE4C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Vidutinė bedarbių dalyvavimo užimtumo</w:t>
            </w:r>
            <w:r w:rsidR="00461145" w:rsidRPr="000637CF">
              <w:rPr>
                <w:rFonts w:eastAsia="Times New Roman"/>
                <w:bCs/>
                <w:szCs w:val="24"/>
                <w:lang w:eastAsia="ar-SA"/>
              </w:rPr>
              <w:t xml:space="preserve"> didinimo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programoje trukmė </w:t>
            </w:r>
          </w:p>
        </w:tc>
        <w:tc>
          <w:tcPr>
            <w:tcW w:w="5522" w:type="dxa"/>
            <w:shd w:val="clear" w:color="auto" w:fill="auto"/>
          </w:tcPr>
          <w:p w14:paraId="15EE63B9" w14:textId="1FDD212E" w:rsidR="00C91D3F" w:rsidRPr="00A638D6" w:rsidRDefault="00FB3A87" w:rsidP="005B36AD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2</w:t>
            </w:r>
            <w:r w:rsidR="00A638D6" w:rsidRPr="00A638D6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DC480D" w:rsidRPr="00A638D6">
              <w:rPr>
                <w:rFonts w:eastAsia="Times New Roman"/>
                <w:bCs/>
                <w:szCs w:val="24"/>
                <w:lang w:eastAsia="ar-SA"/>
              </w:rPr>
              <w:t>mėn.</w:t>
            </w:r>
            <w:r w:rsidR="002F4144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</w:p>
        </w:tc>
      </w:tr>
      <w:tr w:rsidR="00C91D3F" w:rsidRPr="000637CF" w14:paraId="474C894D" w14:textId="77777777" w:rsidTr="00B258A9">
        <w:trPr>
          <w:trHeight w:val="2252"/>
        </w:trPr>
        <w:tc>
          <w:tcPr>
            <w:tcW w:w="670" w:type="dxa"/>
            <w:shd w:val="clear" w:color="auto" w:fill="auto"/>
          </w:tcPr>
          <w:p w14:paraId="0DC7BAC0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4.</w:t>
            </w:r>
          </w:p>
        </w:tc>
        <w:tc>
          <w:tcPr>
            <w:tcW w:w="3436" w:type="dxa"/>
            <w:shd w:val="clear" w:color="auto" w:fill="auto"/>
          </w:tcPr>
          <w:p w14:paraId="425401EF" w14:textId="77777777" w:rsidR="00C91D3F" w:rsidRPr="000637CF" w:rsidRDefault="00C91D3F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Užimtumo programoje dalyvaujantiems asmenims pavestų darbų pobūdis </w:t>
            </w:r>
          </w:p>
        </w:tc>
        <w:tc>
          <w:tcPr>
            <w:tcW w:w="5522" w:type="dxa"/>
            <w:shd w:val="clear" w:color="auto" w:fill="auto"/>
          </w:tcPr>
          <w:p w14:paraId="563D8DF6" w14:textId="77777777" w:rsidR="000E2B98" w:rsidRDefault="000E2B98" w:rsidP="000E2B98">
            <w:pPr>
              <w:numPr>
                <w:ilvl w:val="0"/>
                <w:numId w:val="22"/>
              </w:numPr>
              <w:tabs>
                <w:tab w:val="left" w:pos="318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4F16BF">
              <w:rPr>
                <w:rFonts w:eastAsia="Times New Roman"/>
                <w:bCs/>
                <w:szCs w:val="24"/>
                <w:lang w:eastAsia="ar-SA"/>
              </w:rPr>
              <w:t>aplinkos tvarkymas;</w:t>
            </w:r>
          </w:p>
          <w:p w14:paraId="05249F38" w14:textId="77777777" w:rsidR="001911CA" w:rsidRDefault="001911CA" w:rsidP="001911CA">
            <w:pPr>
              <w:numPr>
                <w:ilvl w:val="0"/>
                <w:numId w:val="22"/>
              </w:numPr>
              <w:tabs>
                <w:tab w:val="left" w:pos="318"/>
              </w:tabs>
              <w:ind w:left="0" w:firstLine="0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2F4144">
              <w:rPr>
                <w:rFonts w:eastAsia="Times New Roman"/>
                <w:bCs/>
                <w:szCs w:val="24"/>
                <w:lang w:eastAsia="ar-SA"/>
              </w:rPr>
              <w:t>miestų ir gyvenviečių gatvių, kelių, pakelių, pėsčiųjų ir dviračių takų bei kitų visuomeninės paskirties rajono teritorijų tvarkymo, apželdinimo ir želdinių priežiūros darbai;</w:t>
            </w:r>
          </w:p>
          <w:p w14:paraId="256CB3A4" w14:textId="3654C3C1" w:rsidR="000E2B98" w:rsidRDefault="001911CA" w:rsidP="002F4144">
            <w:pPr>
              <w:numPr>
                <w:ilvl w:val="0"/>
                <w:numId w:val="22"/>
              </w:numPr>
              <w:tabs>
                <w:tab w:val="left" w:pos="318"/>
              </w:tabs>
              <w:ind w:left="0" w:firstLine="0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viešųjų teritorijų priežiūra, tvarkos ir švaros palaikymas;</w:t>
            </w:r>
          </w:p>
          <w:p w14:paraId="33383781" w14:textId="2C28F556" w:rsidR="000E2B98" w:rsidRDefault="001911CA" w:rsidP="002F4144">
            <w:pPr>
              <w:numPr>
                <w:ilvl w:val="0"/>
                <w:numId w:val="22"/>
              </w:numPr>
              <w:tabs>
                <w:tab w:val="left" w:pos="318"/>
              </w:tabs>
              <w:ind w:left="0" w:firstLine="0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sezoniniai lauko darbai;</w:t>
            </w:r>
          </w:p>
          <w:p w14:paraId="79F9B7DE" w14:textId="16B263EA" w:rsidR="001911CA" w:rsidRPr="0032593D" w:rsidRDefault="001911CA" w:rsidP="0032593D">
            <w:pPr>
              <w:numPr>
                <w:ilvl w:val="0"/>
                <w:numId w:val="22"/>
              </w:numPr>
              <w:tabs>
                <w:tab w:val="left" w:pos="318"/>
              </w:tabs>
              <w:ind w:left="0" w:firstLine="0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D54D2">
              <w:rPr>
                <w:bCs/>
                <w:szCs w:val="24"/>
              </w:rPr>
              <w:t>socialinės bei visuomeninės paskirties objektų smulkaus remonto pagalbiniai darbai;</w:t>
            </w:r>
          </w:p>
          <w:p w14:paraId="7E3AEBB7" w14:textId="0E83B4AF" w:rsidR="002F4144" w:rsidRDefault="002F4144" w:rsidP="002F4144">
            <w:pPr>
              <w:numPr>
                <w:ilvl w:val="0"/>
                <w:numId w:val="22"/>
              </w:numPr>
              <w:tabs>
                <w:tab w:val="left" w:pos="318"/>
              </w:tabs>
              <w:ind w:left="0" w:firstLine="0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kultūros paveldo, parkų, muziejų, kapinių, turizmo objektų, kitų saugomų bei turinčių išliekamąją </w:t>
            </w:r>
            <w:r w:rsidR="000D54D2">
              <w:rPr>
                <w:rFonts w:eastAsia="Times New Roman"/>
                <w:bCs/>
                <w:szCs w:val="24"/>
                <w:lang w:eastAsia="ar-SA"/>
              </w:rPr>
              <w:t>vertę objektų, tvarkymo darbai;</w:t>
            </w:r>
          </w:p>
          <w:p w14:paraId="775BF846" w14:textId="46DD31FF" w:rsidR="004F16BF" w:rsidRDefault="004F16BF" w:rsidP="00466560">
            <w:pPr>
              <w:numPr>
                <w:ilvl w:val="0"/>
                <w:numId w:val="22"/>
              </w:numPr>
              <w:tabs>
                <w:tab w:val="left" w:pos="318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malkų ruošimas;</w:t>
            </w:r>
          </w:p>
          <w:p w14:paraId="55CD7D4B" w14:textId="28FFEF66" w:rsidR="00191DBF" w:rsidRPr="00466560" w:rsidRDefault="004F16BF" w:rsidP="00466560">
            <w:pPr>
              <w:numPr>
                <w:ilvl w:val="0"/>
                <w:numId w:val="22"/>
              </w:numPr>
              <w:tabs>
                <w:tab w:val="left" w:pos="318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betonavimo darbai</w:t>
            </w:r>
            <w:r w:rsidR="00466560"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</w:tc>
      </w:tr>
      <w:tr w:rsidR="00F13041" w:rsidRPr="000637CF" w14:paraId="00C3BD65" w14:textId="77777777" w:rsidTr="00B258A9">
        <w:tc>
          <w:tcPr>
            <w:tcW w:w="670" w:type="dxa"/>
            <w:shd w:val="clear" w:color="auto" w:fill="auto"/>
          </w:tcPr>
          <w:p w14:paraId="5E3C2DC1" w14:textId="77777777" w:rsidR="00F13041" w:rsidRPr="000637CF" w:rsidRDefault="00F13041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5.</w:t>
            </w:r>
          </w:p>
        </w:tc>
        <w:tc>
          <w:tcPr>
            <w:tcW w:w="3436" w:type="dxa"/>
            <w:shd w:val="clear" w:color="auto" w:fill="auto"/>
          </w:tcPr>
          <w:p w14:paraId="45B43CB3" w14:textId="736D73F6" w:rsidR="00F13041" w:rsidRPr="000637CF" w:rsidRDefault="00121254" w:rsidP="0032593D">
            <w:pPr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Pastabos, pageidavimai, k</w:t>
            </w:r>
            <w:r w:rsidR="00F13041" w:rsidRPr="000637CF">
              <w:rPr>
                <w:rFonts w:eastAsia="Times New Roman"/>
                <w:bCs/>
                <w:szCs w:val="24"/>
                <w:lang w:eastAsia="ar-SA"/>
              </w:rPr>
              <w:t xml:space="preserve">ita informacija </w:t>
            </w:r>
          </w:p>
        </w:tc>
        <w:tc>
          <w:tcPr>
            <w:tcW w:w="5522" w:type="dxa"/>
            <w:shd w:val="clear" w:color="auto" w:fill="auto"/>
          </w:tcPr>
          <w:p w14:paraId="523ECB68" w14:textId="77777777" w:rsidR="00F044DB" w:rsidRPr="00A638D6" w:rsidRDefault="00F044DB" w:rsidP="00F044DB">
            <w:pPr>
              <w:tabs>
                <w:tab w:val="left" w:pos="34"/>
                <w:tab w:val="left" w:pos="459"/>
              </w:tabs>
              <w:ind w:left="41"/>
              <w:rPr>
                <w:rFonts w:eastAsia="Times New Roman"/>
                <w:bCs/>
                <w:szCs w:val="24"/>
                <w:lang w:eastAsia="ar-SA"/>
              </w:rPr>
            </w:pPr>
            <w:r w:rsidRPr="00A638D6">
              <w:rPr>
                <w:rFonts w:eastAsia="Times New Roman"/>
                <w:bCs/>
                <w:szCs w:val="24"/>
                <w:lang w:eastAsia="ar-SA"/>
              </w:rPr>
              <w:t xml:space="preserve">Problemos, su kuriomis susiduriama: </w:t>
            </w:r>
          </w:p>
          <w:p w14:paraId="404A156C" w14:textId="77777777" w:rsidR="00905D1E" w:rsidRPr="00A638D6" w:rsidRDefault="00905D1E" w:rsidP="00905D1E">
            <w:pPr>
              <w:pStyle w:val="Sraopastraipa"/>
              <w:numPr>
                <w:ilvl w:val="0"/>
                <w:numId w:val="23"/>
              </w:numPr>
              <w:tabs>
                <w:tab w:val="left" w:pos="34"/>
                <w:tab w:val="left" w:pos="459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A638D6">
              <w:rPr>
                <w:rFonts w:eastAsia="Times New Roman"/>
                <w:bCs/>
                <w:szCs w:val="24"/>
                <w:lang w:eastAsia="ar-SA"/>
              </w:rPr>
              <w:t>motyvacijos stoka;</w:t>
            </w:r>
          </w:p>
          <w:p w14:paraId="7524A653" w14:textId="7E751926" w:rsidR="00905D1E" w:rsidRDefault="00905D1E" w:rsidP="00905D1E">
            <w:pPr>
              <w:pStyle w:val="Sraopastraipa"/>
              <w:numPr>
                <w:ilvl w:val="0"/>
                <w:numId w:val="23"/>
              </w:numPr>
              <w:tabs>
                <w:tab w:val="left" w:pos="34"/>
                <w:tab w:val="left" w:pos="459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A638D6">
              <w:rPr>
                <w:rFonts w:eastAsia="Times New Roman"/>
                <w:bCs/>
                <w:szCs w:val="24"/>
                <w:lang w:eastAsia="ar-SA"/>
              </w:rPr>
              <w:t>žalingi įpročiai</w:t>
            </w:r>
            <w:r w:rsidR="00FD539D"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  <w:p w14:paraId="7557A8BF" w14:textId="77777777" w:rsidR="00F044DB" w:rsidRPr="003D387A" w:rsidRDefault="00F044DB" w:rsidP="00F044DB">
            <w:pPr>
              <w:tabs>
                <w:tab w:val="left" w:pos="34"/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3D387A">
              <w:rPr>
                <w:rFonts w:eastAsia="Times New Roman"/>
                <w:bCs/>
                <w:szCs w:val="24"/>
                <w:lang w:eastAsia="ar-SA"/>
              </w:rPr>
              <w:t>Pageidavimai:</w:t>
            </w:r>
          </w:p>
          <w:p w14:paraId="2D65AD16" w14:textId="78959E43" w:rsidR="000E2B98" w:rsidRDefault="000E2B98" w:rsidP="00C23284">
            <w:pPr>
              <w:pStyle w:val="Sraopastraipa"/>
              <w:numPr>
                <w:ilvl w:val="0"/>
                <w:numId w:val="24"/>
              </w:numPr>
              <w:tabs>
                <w:tab w:val="left" w:pos="34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pageidavimas </w:t>
            </w:r>
            <w:r w:rsidRPr="008022C5">
              <w:rPr>
                <w:rFonts w:eastAsia="Times New Roman"/>
                <w:bCs/>
                <w:szCs w:val="24"/>
                <w:lang w:eastAsia="ar-SA"/>
              </w:rPr>
              <w:t>įdarbinti jaunesnių nei 40 m. asmenų</w:t>
            </w:r>
            <w:r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7B54D6DC" w14:textId="45084E4E" w:rsidR="00F044DB" w:rsidRPr="00FD539D" w:rsidRDefault="00905D1E" w:rsidP="00FD539D">
            <w:pPr>
              <w:pStyle w:val="Sraopastraipa"/>
              <w:numPr>
                <w:ilvl w:val="0"/>
                <w:numId w:val="24"/>
              </w:numPr>
              <w:tabs>
                <w:tab w:val="left" w:pos="34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3D387A">
              <w:rPr>
                <w:rFonts w:eastAsia="Times New Roman"/>
                <w:bCs/>
                <w:szCs w:val="24"/>
                <w:lang w:eastAsia="ar-SA"/>
              </w:rPr>
              <w:t>pageida</w:t>
            </w:r>
            <w:r>
              <w:rPr>
                <w:rFonts w:eastAsia="Times New Roman"/>
                <w:bCs/>
                <w:szCs w:val="24"/>
                <w:lang w:eastAsia="ar-SA"/>
              </w:rPr>
              <w:t>vimas</w:t>
            </w:r>
            <w:r w:rsidRPr="003D387A">
              <w:rPr>
                <w:rFonts w:eastAsia="Times New Roman"/>
                <w:bCs/>
                <w:szCs w:val="24"/>
                <w:lang w:eastAsia="ar-SA"/>
              </w:rPr>
              <w:t xml:space="preserve"> gauti 10 asmenų, kurie dirbtų pagal užimtumo didinimo programą</w:t>
            </w:r>
            <w:r w:rsidR="00466560" w:rsidRPr="00FD539D"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</w:tc>
      </w:tr>
    </w:tbl>
    <w:p w14:paraId="70458EC0" w14:textId="77777777" w:rsidR="001C5F21" w:rsidRDefault="001C5F21" w:rsidP="003B7C53">
      <w:pPr>
        <w:jc w:val="center"/>
        <w:rPr>
          <w:szCs w:val="24"/>
          <w:lang w:eastAsia="ar-SA"/>
        </w:rPr>
      </w:pPr>
    </w:p>
    <w:p w14:paraId="7E24B338" w14:textId="2BD43628" w:rsidR="003B7C53" w:rsidRPr="000637CF" w:rsidRDefault="003B7C53" w:rsidP="003B7C53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</w:t>
      </w:r>
    </w:p>
    <w:sectPr w:rsidR="003B7C53" w:rsidRPr="000637CF" w:rsidSect="004270A5">
      <w:footerReference w:type="default" r:id="rId7"/>
      <w:pgSz w:w="11906" w:h="16838"/>
      <w:pgMar w:top="1134" w:right="567" w:bottom="709" w:left="1701" w:header="0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1D491" w14:textId="77777777" w:rsidR="00993654" w:rsidRDefault="00993654">
      <w:r>
        <w:separator/>
      </w:r>
    </w:p>
  </w:endnote>
  <w:endnote w:type="continuationSeparator" w:id="0">
    <w:p w14:paraId="27595D95" w14:textId="77777777" w:rsidR="00993654" w:rsidRDefault="00993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404E2" w14:textId="77777777" w:rsidR="00C81749" w:rsidRDefault="00C8174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7EDC5" w14:textId="77777777" w:rsidR="00993654" w:rsidRDefault="00993654">
      <w:r>
        <w:rPr>
          <w:color w:val="000000"/>
        </w:rPr>
        <w:separator/>
      </w:r>
    </w:p>
  </w:footnote>
  <w:footnote w:type="continuationSeparator" w:id="0">
    <w:p w14:paraId="74B179F7" w14:textId="77777777" w:rsidR="00993654" w:rsidRDefault="00993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30C68"/>
    <w:multiLevelType w:val="hybridMultilevel"/>
    <w:tmpl w:val="ADF086CE"/>
    <w:lvl w:ilvl="0" w:tplc="C75CC652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10C5065C"/>
    <w:multiLevelType w:val="hybridMultilevel"/>
    <w:tmpl w:val="52609E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70B90"/>
    <w:multiLevelType w:val="hybridMultilevel"/>
    <w:tmpl w:val="6F765F52"/>
    <w:lvl w:ilvl="0" w:tplc="210AE078">
      <w:start w:val="1"/>
      <w:numFmt w:val="decimal"/>
      <w:lvlText w:val="%1)"/>
      <w:lvlJc w:val="left"/>
      <w:pPr>
        <w:ind w:left="1919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639" w:hanging="360"/>
      </w:pPr>
    </w:lvl>
    <w:lvl w:ilvl="2" w:tplc="0427001B" w:tentative="1">
      <w:start w:val="1"/>
      <w:numFmt w:val="lowerRoman"/>
      <w:lvlText w:val="%3."/>
      <w:lvlJc w:val="right"/>
      <w:pPr>
        <w:ind w:left="3359" w:hanging="180"/>
      </w:pPr>
    </w:lvl>
    <w:lvl w:ilvl="3" w:tplc="0427000F" w:tentative="1">
      <w:start w:val="1"/>
      <w:numFmt w:val="decimal"/>
      <w:lvlText w:val="%4."/>
      <w:lvlJc w:val="left"/>
      <w:pPr>
        <w:ind w:left="4079" w:hanging="360"/>
      </w:pPr>
    </w:lvl>
    <w:lvl w:ilvl="4" w:tplc="04270019" w:tentative="1">
      <w:start w:val="1"/>
      <w:numFmt w:val="lowerLetter"/>
      <w:lvlText w:val="%5."/>
      <w:lvlJc w:val="left"/>
      <w:pPr>
        <w:ind w:left="4799" w:hanging="360"/>
      </w:pPr>
    </w:lvl>
    <w:lvl w:ilvl="5" w:tplc="0427001B" w:tentative="1">
      <w:start w:val="1"/>
      <w:numFmt w:val="lowerRoman"/>
      <w:lvlText w:val="%6."/>
      <w:lvlJc w:val="right"/>
      <w:pPr>
        <w:ind w:left="5519" w:hanging="180"/>
      </w:pPr>
    </w:lvl>
    <w:lvl w:ilvl="6" w:tplc="0427000F" w:tentative="1">
      <w:start w:val="1"/>
      <w:numFmt w:val="decimal"/>
      <w:lvlText w:val="%7."/>
      <w:lvlJc w:val="left"/>
      <w:pPr>
        <w:ind w:left="6239" w:hanging="360"/>
      </w:pPr>
    </w:lvl>
    <w:lvl w:ilvl="7" w:tplc="04270019" w:tentative="1">
      <w:start w:val="1"/>
      <w:numFmt w:val="lowerLetter"/>
      <w:lvlText w:val="%8."/>
      <w:lvlJc w:val="left"/>
      <w:pPr>
        <w:ind w:left="6959" w:hanging="360"/>
      </w:pPr>
    </w:lvl>
    <w:lvl w:ilvl="8" w:tplc="0427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3" w15:restartNumberingAfterBreak="0">
    <w:nsid w:val="193D68E0"/>
    <w:multiLevelType w:val="hybridMultilevel"/>
    <w:tmpl w:val="47D4E1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E63B8"/>
    <w:multiLevelType w:val="hybridMultilevel"/>
    <w:tmpl w:val="8614372A"/>
    <w:lvl w:ilvl="0" w:tplc="EB5CB11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87755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6F1FFC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B7BF2"/>
    <w:multiLevelType w:val="hybridMultilevel"/>
    <w:tmpl w:val="EDA2261C"/>
    <w:lvl w:ilvl="0" w:tplc="4E1E684E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542AB"/>
    <w:multiLevelType w:val="hybridMultilevel"/>
    <w:tmpl w:val="0A3E4718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D4133"/>
    <w:multiLevelType w:val="hybridMultilevel"/>
    <w:tmpl w:val="A258ACAE"/>
    <w:lvl w:ilvl="0" w:tplc="042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F9608F"/>
    <w:multiLevelType w:val="hybridMultilevel"/>
    <w:tmpl w:val="11DA1C6A"/>
    <w:lvl w:ilvl="0" w:tplc="DFE4E60E">
      <w:numFmt w:val="bullet"/>
      <w:lvlText w:val="•"/>
      <w:lvlJc w:val="left"/>
      <w:pPr>
        <w:ind w:left="9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11" w15:restartNumberingAfterBreak="0">
    <w:nsid w:val="45F03F3E"/>
    <w:multiLevelType w:val="hybridMultilevel"/>
    <w:tmpl w:val="A05A0F9C"/>
    <w:lvl w:ilvl="0" w:tplc="5E8E07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4D7D03A9"/>
    <w:multiLevelType w:val="hybridMultilevel"/>
    <w:tmpl w:val="78F857D4"/>
    <w:lvl w:ilvl="0" w:tplc="1180D798">
      <w:start w:val="202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222CA2"/>
    <w:multiLevelType w:val="hybridMultilevel"/>
    <w:tmpl w:val="B9884678"/>
    <w:lvl w:ilvl="0" w:tplc="6060C9EA">
      <w:start w:val="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C757B4"/>
    <w:multiLevelType w:val="hybridMultilevel"/>
    <w:tmpl w:val="FE0EFD0E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5" w15:restartNumberingAfterBreak="0">
    <w:nsid w:val="55A61239"/>
    <w:multiLevelType w:val="hybridMultilevel"/>
    <w:tmpl w:val="F54AC046"/>
    <w:lvl w:ilvl="0" w:tplc="DFE4E60E">
      <w:numFmt w:val="bullet"/>
      <w:lvlText w:val="•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6" w15:restartNumberingAfterBreak="0">
    <w:nsid w:val="561521D0"/>
    <w:multiLevelType w:val="hybridMultilevel"/>
    <w:tmpl w:val="F51A6B1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FE4E60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E25C4C"/>
    <w:multiLevelType w:val="hybridMultilevel"/>
    <w:tmpl w:val="46AC9874"/>
    <w:lvl w:ilvl="0" w:tplc="5EB6DC4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8" w15:restartNumberingAfterBreak="0">
    <w:nsid w:val="5E6F0FF9"/>
    <w:multiLevelType w:val="hybridMultilevel"/>
    <w:tmpl w:val="1DCA3C5E"/>
    <w:lvl w:ilvl="0" w:tplc="3BC45E04">
      <w:start w:val="1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60C82CCE"/>
    <w:multiLevelType w:val="hybridMultilevel"/>
    <w:tmpl w:val="23A60F2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AF5417"/>
    <w:multiLevelType w:val="hybridMultilevel"/>
    <w:tmpl w:val="5B8A10E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5E4F23"/>
    <w:multiLevelType w:val="hybridMultilevel"/>
    <w:tmpl w:val="1D92C94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DA5639"/>
    <w:multiLevelType w:val="hybridMultilevel"/>
    <w:tmpl w:val="078A857C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3" w15:restartNumberingAfterBreak="0">
    <w:nsid w:val="73375EFA"/>
    <w:multiLevelType w:val="hybridMultilevel"/>
    <w:tmpl w:val="E988A104"/>
    <w:lvl w:ilvl="0" w:tplc="DFE4E6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7D7179"/>
    <w:multiLevelType w:val="hybridMultilevel"/>
    <w:tmpl w:val="0A083E10"/>
    <w:lvl w:ilvl="0" w:tplc="EB5CB11C">
      <w:start w:val="1"/>
      <w:numFmt w:val="bullet"/>
      <w:lvlText w:val="–"/>
      <w:lvlJc w:val="left"/>
      <w:pPr>
        <w:ind w:left="89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1856919305">
    <w:abstractNumId w:val="18"/>
  </w:num>
  <w:num w:numId="2" w16cid:durableId="1004553495">
    <w:abstractNumId w:val="11"/>
  </w:num>
  <w:num w:numId="3" w16cid:durableId="1498350836">
    <w:abstractNumId w:val="7"/>
  </w:num>
  <w:num w:numId="4" w16cid:durableId="1034161403">
    <w:abstractNumId w:val="12"/>
  </w:num>
  <w:num w:numId="5" w16cid:durableId="987127722">
    <w:abstractNumId w:val="3"/>
  </w:num>
  <w:num w:numId="6" w16cid:durableId="1427919816">
    <w:abstractNumId w:val="0"/>
  </w:num>
  <w:num w:numId="7" w16cid:durableId="1872061756">
    <w:abstractNumId w:val="20"/>
  </w:num>
  <w:num w:numId="8" w16cid:durableId="2019575877">
    <w:abstractNumId w:val="21"/>
  </w:num>
  <w:num w:numId="9" w16cid:durableId="1093012132">
    <w:abstractNumId w:val="17"/>
  </w:num>
  <w:num w:numId="10" w16cid:durableId="1669676567">
    <w:abstractNumId w:val="2"/>
  </w:num>
  <w:num w:numId="11" w16cid:durableId="1080101664">
    <w:abstractNumId w:val="5"/>
  </w:num>
  <w:num w:numId="12" w16cid:durableId="2015646727">
    <w:abstractNumId w:val="8"/>
  </w:num>
  <w:num w:numId="13" w16cid:durableId="1302882583">
    <w:abstractNumId w:val="6"/>
  </w:num>
  <w:num w:numId="14" w16cid:durableId="1896965406">
    <w:abstractNumId w:val="9"/>
  </w:num>
  <w:num w:numId="15" w16cid:durableId="1883129246">
    <w:abstractNumId w:val="13"/>
  </w:num>
  <w:num w:numId="16" w16cid:durableId="237447643">
    <w:abstractNumId w:val="16"/>
  </w:num>
  <w:num w:numId="17" w16cid:durableId="1701006950">
    <w:abstractNumId w:val="14"/>
  </w:num>
  <w:num w:numId="18" w16cid:durableId="1715933094">
    <w:abstractNumId w:val="19"/>
  </w:num>
  <w:num w:numId="19" w16cid:durableId="381097676">
    <w:abstractNumId w:val="22"/>
  </w:num>
  <w:num w:numId="20" w16cid:durableId="1675375528">
    <w:abstractNumId w:val="24"/>
  </w:num>
  <w:num w:numId="21" w16cid:durableId="1978753788">
    <w:abstractNumId w:val="4"/>
  </w:num>
  <w:num w:numId="22" w16cid:durableId="1208034492">
    <w:abstractNumId w:val="15"/>
  </w:num>
  <w:num w:numId="23" w16cid:durableId="1745571089">
    <w:abstractNumId w:val="10"/>
  </w:num>
  <w:num w:numId="24" w16cid:durableId="1832017468">
    <w:abstractNumId w:val="23"/>
  </w:num>
  <w:num w:numId="25" w16cid:durableId="1382170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37"/>
    <w:rsid w:val="00000C3C"/>
    <w:rsid w:val="00001FD5"/>
    <w:rsid w:val="00004007"/>
    <w:rsid w:val="00004807"/>
    <w:rsid w:val="00005719"/>
    <w:rsid w:val="00021323"/>
    <w:rsid w:val="00023799"/>
    <w:rsid w:val="000272E3"/>
    <w:rsid w:val="00027787"/>
    <w:rsid w:val="000277C4"/>
    <w:rsid w:val="00027EF8"/>
    <w:rsid w:val="00031E45"/>
    <w:rsid w:val="00052A1F"/>
    <w:rsid w:val="000637CF"/>
    <w:rsid w:val="00064E3C"/>
    <w:rsid w:val="00065CF7"/>
    <w:rsid w:val="00076A74"/>
    <w:rsid w:val="0008063B"/>
    <w:rsid w:val="000A76A1"/>
    <w:rsid w:val="000A792B"/>
    <w:rsid w:val="000B50B5"/>
    <w:rsid w:val="000C57A4"/>
    <w:rsid w:val="000D0BD5"/>
    <w:rsid w:val="000D54D2"/>
    <w:rsid w:val="000E2B98"/>
    <w:rsid w:val="000F6460"/>
    <w:rsid w:val="00121254"/>
    <w:rsid w:val="00131024"/>
    <w:rsid w:val="00131AD3"/>
    <w:rsid w:val="0013626C"/>
    <w:rsid w:val="001369A7"/>
    <w:rsid w:val="0015440F"/>
    <w:rsid w:val="00156CD3"/>
    <w:rsid w:val="00165B0A"/>
    <w:rsid w:val="001833A6"/>
    <w:rsid w:val="001911CA"/>
    <w:rsid w:val="00191DBF"/>
    <w:rsid w:val="00194736"/>
    <w:rsid w:val="001A4FDC"/>
    <w:rsid w:val="001C40CE"/>
    <w:rsid w:val="001C47F5"/>
    <w:rsid w:val="001C5F21"/>
    <w:rsid w:val="0020475C"/>
    <w:rsid w:val="00215F35"/>
    <w:rsid w:val="00217547"/>
    <w:rsid w:val="00225CF4"/>
    <w:rsid w:val="00230F62"/>
    <w:rsid w:val="0026003D"/>
    <w:rsid w:val="002604C5"/>
    <w:rsid w:val="002679C3"/>
    <w:rsid w:val="00271C4D"/>
    <w:rsid w:val="00273843"/>
    <w:rsid w:val="0028506F"/>
    <w:rsid w:val="002876FF"/>
    <w:rsid w:val="00292A0E"/>
    <w:rsid w:val="00293B76"/>
    <w:rsid w:val="002A18B0"/>
    <w:rsid w:val="002B3F63"/>
    <w:rsid w:val="002C74BF"/>
    <w:rsid w:val="002E571C"/>
    <w:rsid w:val="002F4144"/>
    <w:rsid w:val="002F5476"/>
    <w:rsid w:val="002F793B"/>
    <w:rsid w:val="00322173"/>
    <w:rsid w:val="0032341F"/>
    <w:rsid w:val="00324994"/>
    <w:rsid w:val="0032593D"/>
    <w:rsid w:val="00327378"/>
    <w:rsid w:val="00345698"/>
    <w:rsid w:val="003515A6"/>
    <w:rsid w:val="00357EFB"/>
    <w:rsid w:val="00365CC7"/>
    <w:rsid w:val="003737FD"/>
    <w:rsid w:val="0037693E"/>
    <w:rsid w:val="003A35F6"/>
    <w:rsid w:val="003A66FE"/>
    <w:rsid w:val="003B2647"/>
    <w:rsid w:val="003B2E9E"/>
    <w:rsid w:val="003B4294"/>
    <w:rsid w:val="003B7C53"/>
    <w:rsid w:val="003C0177"/>
    <w:rsid w:val="003D2140"/>
    <w:rsid w:val="003D387A"/>
    <w:rsid w:val="003E0FED"/>
    <w:rsid w:val="003E425E"/>
    <w:rsid w:val="003E4854"/>
    <w:rsid w:val="004043ED"/>
    <w:rsid w:val="004270A5"/>
    <w:rsid w:val="004359F8"/>
    <w:rsid w:val="00446DFD"/>
    <w:rsid w:val="00455BC7"/>
    <w:rsid w:val="004566BB"/>
    <w:rsid w:val="00461145"/>
    <w:rsid w:val="00466560"/>
    <w:rsid w:val="00487B16"/>
    <w:rsid w:val="004931AB"/>
    <w:rsid w:val="00496846"/>
    <w:rsid w:val="004B6406"/>
    <w:rsid w:val="004C0A57"/>
    <w:rsid w:val="004D1C71"/>
    <w:rsid w:val="004E1D74"/>
    <w:rsid w:val="004F16BF"/>
    <w:rsid w:val="00502FC4"/>
    <w:rsid w:val="00505958"/>
    <w:rsid w:val="00516AA2"/>
    <w:rsid w:val="00522777"/>
    <w:rsid w:val="00526B99"/>
    <w:rsid w:val="005325B6"/>
    <w:rsid w:val="00534CD5"/>
    <w:rsid w:val="005361A4"/>
    <w:rsid w:val="0055313E"/>
    <w:rsid w:val="005610CC"/>
    <w:rsid w:val="00576AF7"/>
    <w:rsid w:val="005877FC"/>
    <w:rsid w:val="0059013A"/>
    <w:rsid w:val="005B34DB"/>
    <w:rsid w:val="005B36AD"/>
    <w:rsid w:val="005C072B"/>
    <w:rsid w:val="005C5BAE"/>
    <w:rsid w:val="005C7184"/>
    <w:rsid w:val="005D0EB8"/>
    <w:rsid w:val="005D3A7D"/>
    <w:rsid w:val="005D62B5"/>
    <w:rsid w:val="005D6F4D"/>
    <w:rsid w:val="005E3460"/>
    <w:rsid w:val="005E7A88"/>
    <w:rsid w:val="005F03B9"/>
    <w:rsid w:val="005F03C8"/>
    <w:rsid w:val="0061369F"/>
    <w:rsid w:val="00614503"/>
    <w:rsid w:val="00616821"/>
    <w:rsid w:val="006176DE"/>
    <w:rsid w:val="00622F6B"/>
    <w:rsid w:val="00623EBB"/>
    <w:rsid w:val="006338DB"/>
    <w:rsid w:val="00635302"/>
    <w:rsid w:val="00650B33"/>
    <w:rsid w:val="006513D4"/>
    <w:rsid w:val="00652F60"/>
    <w:rsid w:val="006554A9"/>
    <w:rsid w:val="00664DEB"/>
    <w:rsid w:val="00687BBE"/>
    <w:rsid w:val="006972BF"/>
    <w:rsid w:val="006C070C"/>
    <w:rsid w:val="006E1868"/>
    <w:rsid w:val="006F4138"/>
    <w:rsid w:val="007031E9"/>
    <w:rsid w:val="00713294"/>
    <w:rsid w:val="007415D3"/>
    <w:rsid w:val="007465C4"/>
    <w:rsid w:val="00747A1E"/>
    <w:rsid w:val="00752111"/>
    <w:rsid w:val="007543D9"/>
    <w:rsid w:val="00755079"/>
    <w:rsid w:val="00755A77"/>
    <w:rsid w:val="007851AA"/>
    <w:rsid w:val="007862A1"/>
    <w:rsid w:val="00792178"/>
    <w:rsid w:val="007A7F6D"/>
    <w:rsid w:val="007C27E8"/>
    <w:rsid w:val="007D05BE"/>
    <w:rsid w:val="007D6E88"/>
    <w:rsid w:val="007D7A1A"/>
    <w:rsid w:val="007E0079"/>
    <w:rsid w:val="007E2B4C"/>
    <w:rsid w:val="007F0870"/>
    <w:rsid w:val="007F64E8"/>
    <w:rsid w:val="008022C5"/>
    <w:rsid w:val="0080574C"/>
    <w:rsid w:val="008210DA"/>
    <w:rsid w:val="00821701"/>
    <w:rsid w:val="00826899"/>
    <w:rsid w:val="00826F21"/>
    <w:rsid w:val="00827D14"/>
    <w:rsid w:val="00846ABB"/>
    <w:rsid w:val="00852115"/>
    <w:rsid w:val="00854394"/>
    <w:rsid w:val="00864DE3"/>
    <w:rsid w:val="0087522F"/>
    <w:rsid w:val="00880CB0"/>
    <w:rsid w:val="00887DC8"/>
    <w:rsid w:val="009013D8"/>
    <w:rsid w:val="00902B58"/>
    <w:rsid w:val="00905D1E"/>
    <w:rsid w:val="00912508"/>
    <w:rsid w:val="00943CC7"/>
    <w:rsid w:val="0095205E"/>
    <w:rsid w:val="0096543D"/>
    <w:rsid w:val="00975359"/>
    <w:rsid w:val="00980F9C"/>
    <w:rsid w:val="00993654"/>
    <w:rsid w:val="00997D91"/>
    <w:rsid w:val="009A3A70"/>
    <w:rsid w:val="009B4404"/>
    <w:rsid w:val="009B63CF"/>
    <w:rsid w:val="009B65E6"/>
    <w:rsid w:val="009C1E66"/>
    <w:rsid w:val="009E3B4A"/>
    <w:rsid w:val="009F1AC1"/>
    <w:rsid w:val="009F4A06"/>
    <w:rsid w:val="009F7E78"/>
    <w:rsid w:val="00A05BB0"/>
    <w:rsid w:val="00A13B52"/>
    <w:rsid w:val="00A15074"/>
    <w:rsid w:val="00A303DE"/>
    <w:rsid w:val="00A37560"/>
    <w:rsid w:val="00A3761D"/>
    <w:rsid w:val="00A40D16"/>
    <w:rsid w:val="00A52FDB"/>
    <w:rsid w:val="00A638D6"/>
    <w:rsid w:val="00A64775"/>
    <w:rsid w:val="00A65014"/>
    <w:rsid w:val="00A74522"/>
    <w:rsid w:val="00A74CE5"/>
    <w:rsid w:val="00A83440"/>
    <w:rsid w:val="00A8502D"/>
    <w:rsid w:val="00A969E8"/>
    <w:rsid w:val="00A97FC4"/>
    <w:rsid w:val="00AA1FAA"/>
    <w:rsid w:val="00AB3314"/>
    <w:rsid w:val="00AB3E92"/>
    <w:rsid w:val="00AC08D0"/>
    <w:rsid w:val="00AD57B7"/>
    <w:rsid w:val="00AF2399"/>
    <w:rsid w:val="00B20BA5"/>
    <w:rsid w:val="00B258A9"/>
    <w:rsid w:val="00B35CC0"/>
    <w:rsid w:val="00B576FA"/>
    <w:rsid w:val="00B57F6A"/>
    <w:rsid w:val="00B641DC"/>
    <w:rsid w:val="00B6731E"/>
    <w:rsid w:val="00B766DE"/>
    <w:rsid w:val="00B80118"/>
    <w:rsid w:val="00B82F8E"/>
    <w:rsid w:val="00B8477A"/>
    <w:rsid w:val="00B94787"/>
    <w:rsid w:val="00BA71D5"/>
    <w:rsid w:val="00BA79EF"/>
    <w:rsid w:val="00BA7E1A"/>
    <w:rsid w:val="00BB01C8"/>
    <w:rsid w:val="00BC70E6"/>
    <w:rsid w:val="00BD10D1"/>
    <w:rsid w:val="00BD5218"/>
    <w:rsid w:val="00BD7226"/>
    <w:rsid w:val="00BF07D0"/>
    <w:rsid w:val="00BF418D"/>
    <w:rsid w:val="00BF637D"/>
    <w:rsid w:val="00C00A96"/>
    <w:rsid w:val="00C0182C"/>
    <w:rsid w:val="00C07351"/>
    <w:rsid w:val="00C16E1E"/>
    <w:rsid w:val="00C2134C"/>
    <w:rsid w:val="00C226D8"/>
    <w:rsid w:val="00C23284"/>
    <w:rsid w:val="00C47C49"/>
    <w:rsid w:val="00C54DAA"/>
    <w:rsid w:val="00C57FF8"/>
    <w:rsid w:val="00C661E0"/>
    <w:rsid w:val="00C75841"/>
    <w:rsid w:val="00C81749"/>
    <w:rsid w:val="00C83986"/>
    <w:rsid w:val="00C91D3F"/>
    <w:rsid w:val="00CA33DD"/>
    <w:rsid w:val="00CA357C"/>
    <w:rsid w:val="00CA74B3"/>
    <w:rsid w:val="00CD6782"/>
    <w:rsid w:val="00CD79E3"/>
    <w:rsid w:val="00CE0B33"/>
    <w:rsid w:val="00CF2768"/>
    <w:rsid w:val="00CF43A2"/>
    <w:rsid w:val="00D075C0"/>
    <w:rsid w:val="00D16368"/>
    <w:rsid w:val="00D20D55"/>
    <w:rsid w:val="00D216FE"/>
    <w:rsid w:val="00D262E3"/>
    <w:rsid w:val="00D33BA4"/>
    <w:rsid w:val="00D359B7"/>
    <w:rsid w:val="00D4363C"/>
    <w:rsid w:val="00D51C3C"/>
    <w:rsid w:val="00D52A22"/>
    <w:rsid w:val="00D54A96"/>
    <w:rsid w:val="00D6084B"/>
    <w:rsid w:val="00D63966"/>
    <w:rsid w:val="00D73337"/>
    <w:rsid w:val="00D7409C"/>
    <w:rsid w:val="00D86052"/>
    <w:rsid w:val="00D8642A"/>
    <w:rsid w:val="00DA10C3"/>
    <w:rsid w:val="00DA7E71"/>
    <w:rsid w:val="00DC0BC9"/>
    <w:rsid w:val="00DC480D"/>
    <w:rsid w:val="00DC7C64"/>
    <w:rsid w:val="00DD0165"/>
    <w:rsid w:val="00E2087A"/>
    <w:rsid w:val="00E274B2"/>
    <w:rsid w:val="00E32534"/>
    <w:rsid w:val="00E35D43"/>
    <w:rsid w:val="00E371A6"/>
    <w:rsid w:val="00E430C5"/>
    <w:rsid w:val="00E5165E"/>
    <w:rsid w:val="00E5657D"/>
    <w:rsid w:val="00E71C4D"/>
    <w:rsid w:val="00E7404B"/>
    <w:rsid w:val="00E75497"/>
    <w:rsid w:val="00E8672F"/>
    <w:rsid w:val="00E9163F"/>
    <w:rsid w:val="00EA3704"/>
    <w:rsid w:val="00EB6572"/>
    <w:rsid w:val="00EC063C"/>
    <w:rsid w:val="00EC5923"/>
    <w:rsid w:val="00EE0E4E"/>
    <w:rsid w:val="00EE37DC"/>
    <w:rsid w:val="00EF1AF9"/>
    <w:rsid w:val="00EF3B79"/>
    <w:rsid w:val="00EF4E5D"/>
    <w:rsid w:val="00EF7DC0"/>
    <w:rsid w:val="00F00FA0"/>
    <w:rsid w:val="00F01669"/>
    <w:rsid w:val="00F044DB"/>
    <w:rsid w:val="00F07737"/>
    <w:rsid w:val="00F13041"/>
    <w:rsid w:val="00F3210E"/>
    <w:rsid w:val="00F450A2"/>
    <w:rsid w:val="00F630F3"/>
    <w:rsid w:val="00F6586D"/>
    <w:rsid w:val="00F77EF0"/>
    <w:rsid w:val="00F830A2"/>
    <w:rsid w:val="00FB3A87"/>
    <w:rsid w:val="00FC6F72"/>
    <w:rsid w:val="00FD539D"/>
    <w:rsid w:val="00FE4DF4"/>
    <w:rsid w:val="00FE590E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B90E"/>
  <w15:chartTrackingRefBased/>
  <w15:docId w15:val="{B087686C-4D59-4A5B-A26E-306C465F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sz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eastAsia="Lucida Sans Unicode" w:hAnsi="Segoe UI" w:cs="Segoe UI"/>
      <w:sz w:val="18"/>
      <w:szCs w:val="18"/>
      <w:lang w:eastAsia="lt-LT"/>
    </w:rPr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5610CC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6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3</Pages>
  <Words>695</Words>
  <Characters>3964</Characters>
  <Application>Microsoft Office Word</Application>
  <DocSecurity>0</DocSecurity>
  <Lines>33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vartotoja</cp:lastModifiedBy>
  <cp:revision>104</cp:revision>
  <cp:lastPrinted>2021-01-14T15:18:00Z</cp:lastPrinted>
  <dcterms:created xsi:type="dcterms:W3CDTF">2023-03-13T07:55:00Z</dcterms:created>
  <dcterms:modified xsi:type="dcterms:W3CDTF">2024-01-05T13:14:00Z</dcterms:modified>
</cp:coreProperties>
</file>