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1C773B52"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 xml:space="preserve">gegužės </w:t>
      </w:r>
      <w:r w:rsidR="00F84003">
        <w:rPr>
          <w:rFonts w:ascii="Times New Roman" w:eastAsia="Times New Roman" w:hAnsi="Times New Roman" w:cs="Times New Roman"/>
          <w:bCs/>
          <w:sz w:val="24"/>
          <w:szCs w:val="24"/>
          <w:lang w:val="lt-LT" w:eastAsia="lt-LT"/>
        </w:rPr>
        <w:t xml:space="preserve">17 </w:t>
      </w:r>
      <w:r w:rsidR="00376CF7">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d. Nr. D2-</w:t>
      </w:r>
      <w:r w:rsidR="00376CF7">
        <w:rPr>
          <w:rFonts w:ascii="Times New Roman" w:eastAsia="Times New Roman" w:hAnsi="Times New Roman" w:cs="Times New Roman"/>
          <w:bCs/>
          <w:sz w:val="24"/>
          <w:szCs w:val="24"/>
          <w:lang w:val="lt-LT" w:eastAsia="lt-LT"/>
        </w:rPr>
        <w:t xml:space="preserve"> </w:t>
      </w:r>
      <w:r w:rsidR="00F84003">
        <w:rPr>
          <w:rFonts w:ascii="Times New Roman" w:eastAsia="Times New Roman" w:hAnsi="Times New Roman" w:cs="Times New Roman"/>
          <w:bCs/>
          <w:sz w:val="24"/>
          <w:szCs w:val="24"/>
          <w:lang w:val="lt-LT" w:eastAsia="lt-LT"/>
        </w:rPr>
        <w:t>276</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F04EBCD" w:rsidR="00122867" w:rsidRPr="00D66972" w:rsidRDefault="00122867" w:rsidP="007D63C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7D63CC" w:rsidRPr="007D63CC">
        <w:t xml:space="preserve"> </w:t>
      </w:r>
      <w:r w:rsidR="007D63CC" w:rsidRPr="007D63CC">
        <w:rPr>
          <w:rFonts w:ascii="Times New Roman" w:eastAsia="Times New Roman" w:hAnsi="Times New Roman" w:cs="Times New Roman"/>
          <w:sz w:val="24"/>
          <w:szCs w:val="24"/>
          <w:lang w:val="lt-LT" w:eastAsia="lt-LT"/>
        </w:rPr>
        <w:t>DĖL KĖDAINIŲ LOPŠELIO-DARŽELIO „VAIKYSTĖ“ NUOSTATŲ</w:t>
      </w:r>
      <w:r w:rsidR="007D63CC">
        <w:rPr>
          <w:rFonts w:ascii="Times New Roman" w:eastAsia="Times New Roman" w:hAnsi="Times New Roman" w:cs="Times New Roman"/>
          <w:sz w:val="24"/>
          <w:szCs w:val="24"/>
          <w:lang w:val="lt-LT" w:eastAsia="lt-LT"/>
        </w:rPr>
        <w:t xml:space="preserve"> </w:t>
      </w:r>
      <w:r w:rsidR="007D63CC" w:rsidRPr="007D63CC">
        <w:rPr>
          <w:rFonts w:ascii="Times New Roman" w:eastAsia="Times New Roman" w:hAnsi="Times New Roman" w:cs="Times New Roman"/>
          <w:sz w:val="24"/>
          <w:szCs w:val="24"/>
          <w:lang w:val="lt-LT" w:eastAsia="lt-LT"/>
        </w:rPr>
        <w:t>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70096EC6" w14:textId="2AFD120B" w:rsidR="0063189C" w:rsidRPr="000A25CF"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w:t>
            </w:r>
            <w:r w:rsidRPr="00122867">
              <w:rPr>
                <w:rFonts w:ascii="Times New Roman" w:eastAsia="Times New Roman" w:hAnsi="Times New Roman" w:cs="Times New Roman"/>
                <w:sz w:val="24"/>
                <w:szCs w:val="24"/>
                <w:lang w:val="lt-LT" w:eastAsia="lt-LT"/>
              </w:rPr>
              <w:lastRenderedPageBreak/>
              <w:t>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8D52C2C"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F512E0">
              <w:rPr>
                <w:rFonts w:ascii="Times New Roman" w:hAnsi="Times New Roman" w:cs="Times New Roman"/>
              </w:rPr>
              <w:t>tenkina</w:t>
            </w:r>
            <w:proofErr w:type="spellEnd"/>
            <w:r w:rsidR="00F512E0">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F512E0">
              <w:rPr>
                <w:rFonts w:ascii="Times New Roman" w:eastAsia="Times New Roman" w:hAnsi="Times New Roman" w:cs="Times New Roman"/>
                <w:sz w:val="24"/>
                <w:szCs w:val="24"/>
                <w:u w:val="single"/>
                <w:lang w:val="lt-LT" w:eastAsia="lt-LT"/>
              </w:rPr>
              <w:t xml:space="preserve">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7D48156"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w:t>
            </w:r>
            <w:r w:rsidRPr="00122867">
              <w:rPr>
                <w:rFonts w:ascii="Times New Roman" w:eastAsia="Times New Roman" w:hAnsi="Times New Roman" w:cs="Times New Roman"/>
                <w:sz w:val="24"/>
                <w:szCs w:val="20"/>
                <w:lang w:val="lt-LT"/>
              </w:rPr>
              <w:lastRenderedPageBreak/>
              <w:t>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550E7C">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BF9984" w14:textId="77777777" w:rsidR="008A3094" w:rsidRDefault="008A3094">
      <w:pPr>
        <w:spacing w:after="0" w:line="240" w:lineRule="auto"/>
      </w:pPr>
      <w:r>
        <w:separator/>
      </w:r>
    </w:p>
  </w:endnote>
  <w:endnote w:type="continuationSeparator" w:id="0">
    <w:p w14:paraId="62B57BF3" w14:textId="77777777" w:rsidR="008A3094" w:rsidRDefault="008A3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096A36" w14:textId="77777777" w:rsidR="008A3094" w:rsidRDefault="008A3094">
      <w:pPr>
        <w:spacing w:after="0" w:line="240" w:lineRule="auto"/>
      </w:pPr>
      <w:r>
        <w:separator/>
      </w:r>
    </w:p>
  </w:footnote>
  <w:footnote w:type="continuationSeparator" w:id="0">
    <w:p w14:paraId="10A212A3" w14:textId="77777777" w:rsidR="008A3094" w:rsidRDefault="008A30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71C7A"/>
    <w:rsid w:val="000A25CF"/>
    <w:rsid w:val="000A7A2F"/>
    <w:rsid w:val="000B308D"/>
    <w:rsid w:val="000D12E1"/>
    <w:rsid w:val="000D7D8A"/>
    <w:rsid w:val="000E51AE"/>
    <w:rsid w:val="00122867"/>
    <w:rsid w:val="00161089"/>
    <w:rsid w:val="0018435D"/>
    <w:rsid w:val="0020117A"/>
    <w:rsid w:val="002275F8"/>
    <w:rsid w:val="00242DC0"/>
    <w:rsid w:val="002B0334"/>
    <w:rsid w:val="002D040E"/>
    <w:rsid w:val="002D21F2"/>
    <w:rsid w:val="002D2C12"/>
    <w:rsid w:val="002E611C"/>
    <w:rsid w:val="002F7AC0"/>
    <w:rsid w:val="00317707"/>
    <w:rsid w:val="003470AB"/>
    <w:rsid w:val="00376CF7"/>
    <w:rsid w:val="0048278C"/>
    <w:rsid w:val="00486D0C"/>
    <w:rsid w:val="004A3C05"/>
    <w:rsid w:val="004A6438"/>
    <w:rsid w:val="004B0016"/>
    <w:rsid w:val="004C02EC"/>
    <w:rsid w:val="004F3353"/>
    <w:rsid w:val="004F61A1"/>
    <w:rsid w:val="004F79E4"/>
    <w:rsid w:val="00530BD5"/>
    <w:rsid w:val="00550E7C"/>
    <w:rsid w:val="00556535"/>
    <w:rsid w:val="0057477E"/>
    <w:rsid w:val="005F2F6F"/>
    <w:rsid w:val="0063189C"/>
    <w:rsid w:val="00666E0D"/>
    <w:rsid w:val="00672562"/>
    <w:rsid w:val="007223FA"/>
    <w:rsid w:val="00726BE5"/>
    <w:rsid w:val="00774233"/>
    <w:rsid w:val="00782109"/>
    <w:rsid w:val="0079404F"/>
    <w:rsid w:val="007A36A8"/>
    <w:rsid w:val="007A6E9A"/>
    <w:rsid w:val="007C1403"/>
    <w:rsid w:val="007D31F4"/>
    <w:rsid w:val="007D63CC"/>
    <w:rsid w:val="007E0010"/>
    <w:rsid w:val="007F50E0"/>
    <w:rsid w:val="00805727"/>
    <w:rsid w:val="00820D60"/>
    <w:rsid w:val="008637EA"/>
    <w:rsid w:val="008A3094"/>
    <w:rsid w:val="009021A0"/>
    <w:rsid w:val="009508E0"/>
    <w:rsid w:val="00950E31"/>
    <w:rsid w:val="0097279E"/>
    <w:rsid w:val="0099172E"/>
    <w:rsid w:val="009C6100"/>
    <w:rsid w:val="009D37A9"/>
    <w:rsid w:val="009D63B9"/>
    <w:rsid w:val="009E1CA9"/>
    <w:rsid w:val="00A01C7F"/>
    <w:rsid w:val="00AC5B62"/>
    <w:rsid w:val="00AE2171"/>
    <w:rsid w:val="00B43ECA"/>
    <w:rsid w:val="00B54AD7"/>
    <w:rsid w:val="00B63298"/>
    <w:rsid w:val="00BC0651"/>
    <w:rsid w:val="00BC2B03"/>
    <w:rsid w:val="00BC5A9C"/>
    <w:rsid w:val="00BE5A20"/>
    <w:rsid w:val="00C219CD"/>
    <w:rsid w:val="00C55FD5"/>
    <w:rsid w:val="00C60F64"/>
    <w:rsid w:val="00C61880"/>
    <w:rsid w:val="00C9099E"/>
    <w:rsid w:val="00C95BBF"/>
    <w:rsid w:val="00CA02FE"/>
    <w:rsid w:val="00D32D5E"/>
    <w:rsid w:val="00D520C2"/>
    <w:rsid w:val="00D66972"/>
    <w:rsid w:val="00D677DE"/>
    <w:rsid w:val="00DE0D56"/>
    <w:rsid w:val="00E217C4"/>
    <w:rsid w:val="00E861EC"/>
    <w:rsid w:val="00EB24FE"/>
    <w:rsid w:val="00F157FE"/>
    <w:rsid w:val="00F512E0"/>
    <w:rsid w:val="00F53C5D"/>
    <w:rsid w:val="00F71F07"/>
    <w:rsid w:val="00F84003"/>
    <w:rsid w:val="00FA6C23"/>
    <w:rsid w:val="00FB6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4719</Words>
  <Characters>2691</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2024-12-16T09:43:00Z</dcterms:created>
  <dcterms:modified xsi:type="dcterms:W3CDTF">2024-12-16T09:43:00Z</dcterms:modified>
</cp:coreProperties>
</file>